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6BDFD" w14:textId="1CE5A99E" w:rsidR="00D15E24" w:rsidRPr="00C64C76" w:rsidRDefault="00185D70" w:rsidP="00D15E24">
      <w:pPr>
        <w:pBdr>
          <w:top w:val="nil"/>
          <w:left w:val="nil"/>
          <w:bottom w:val="nil"/>
          <w:right w:val="nil"/>
          <w:between w:val="nil"/>
        </w:pBdr>
        <w:rPr>
          <w:rFonts w:ascii="AL-Mohanad" w:hAnsi="AL-Mohanad" w:cs="GE SS Two Light"/>
          <w:sz w:val="24"/>
          <w:szCs w:val="24"/>
          <w:rtl/>
        </w:rPr>
      </w:pPr>
      <w:r>
        <w:rPr>
          <w:rFonts w:ascii="AL-Mohanad" w:hAnsi="AL-Mohanad" w:cs="GE SS Two Light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0FAE30A" wp14:editId="59383222">
            <wp:simplePos x="0" y="0"/>
            <wp:positionH relativeFrom="column">
              <wp:posOffset>2000250</wp:posOffset>
            </wp:positionH>
            <wp:positionV relativeFrom="paragraph">
              <wp:posOffset>192405</wp:posOffset>
            </wp:positionV>
            <wp:extent cx="2371725" cy="2371725"/>
            <wp:effectExtent l="0" t="0" r="9525" b="9525"/>
            <wp:wrapNone/>
            <wp:docPr id="1190261392" name="رسم 2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61392" name="رسم 2" descr="{&quot;Key&quot;:&quot;POWER_USER_SHAPE_ICON&quot;,&quot;Value&quot;:&quot;POWER_USER_SHAPE_ICON_STYLE_1&quot;}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E24" w:rsidRPr="00C64C76">
        <w:rPr>
          <w:rFonts w:ascii="AL-Mohanad" w:hAnsi="AL-Mohanad" w:cs="GE SS Two Light"/>
          <w:sz w:val="24"/>
          <w:szCs w:val="24"/>
        </w:rPr>
        <w:tab/>
        <w:t xml:space="preserve">    </w:t>
      </w:r>
    </w:p>
    <w:p w14:paraId="2FA38002" w14:textId="754CC31A" w:rsidR="00D15E24" w:rsidRPr="00C64C76" w:rsidRDefault="00D15E24" w:rsidP="00D15E24">
      <w:pPr>
        <w:jc w:val="center"/>
        <w:rPr>
          <w:rFonts w:ascii="AL-Mohanad" w:eastAsia="Arial" w:hAnsi="AL-Mohanad" w:cs="GE SS Two Light"/>
          <w:sz w:val="24"/>
          <w:szCs w:val="24"/>
        </w:rPr>
      </w:pPr>
    </w:p>
    <w:p w14:paraId="2E729230" w14:textId="77777777" w:rsidR="00D15E24" w:rsidRPr="00C64C76" w:rsidRDefault="00D15E24" w:rsidP="00D15E24">
      <w:pPr>
        <w:jc w:val="both"/>
        <w:rPr>
          <w:rFonts w:ascii="AL-Mohanad" w:eastAsia="Arial" w:hAnsi="AL-Mohanad" w:cs="GE SS Two Light"/>
          <w:sz w:val="24"/>
          <w:szCs w:val="24"/>
        </w:rPr>
      </w:pPr>
    </w:p>
    <w:p w14:paraId="7C5EFD85" w14:textId="77777777" w:rsidR="00D15E24" w:rsidRPr="00C64C76" w:rsidRDefault="00D15E24" w:rsidP="00D15E24">
      <w:pPr>
        <w:jc w:val="both"/>
        <w:rPr>
          <w:rFonts w:ascii="AL-Mohanad" w:eastAsia="Arial" w:hAnsi="AL-Mohanad" w:cs="GE SS Two Light"/>
          <w:sz w:val="24"/>
          <w:szCs w:val="24"/>
        </w:rPr>
      </w:pPr>
    </w:p>
    <w:p w14:paraId="6330DF76" w14:textId="77777777" w:rsidR="00D15E24" w:rsidRDefault="00D15E24" w:rsidP="00D15E24">
      <w:pPr>
        <w:jc w:val="center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</w:p>
    <w:p w14:paraId="367C08DA" w14:textId="77777777" w:rsidR="00185D70" w:rsidRDefault="00185D70" w:rsidP="00D15E24">
      <w:pPr>
        <w:jc w:val="center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</w:p>
    <w:p w14:paraId="08870EB7" w14:textId="77777777" w:rsidR="00185D70" w:rsidRPr="00C64C76" w:rsidRDefault="00185D70" w:rsidP="00D15E24">
      <w:pPr>
        <w:jc w:val="center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</w:p>
    <w:p w14:paraId="64F98D5A" w14:textId="6554E7FB" w:rsidR="00D15E24" w:rsidRPr="005A3EA1" w:rsidRDefault="00186B32" w:rsidP="00D15E24">
      <w:pPr>
        <w:jc w:val="center"/>
        <w:rPr>
          <w:rFonts w:ascii="Traditional Arabic" w:hAnsi="Traditional Arabic" w:cs="GE SS Two Light"/>
          <w:color w:val="48314B"/>
          <w:sz w:val="72"/>
          <w:szCs w:val="72"/>
          <w:rtl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raditional Arabic" w:hAnsi="Traditional Arabic" w:cs="GE SS Two Light" w:hint="cs"/>
          <w:color w:val="48314B"/>
          <w:sz w:val="72"/>
          <w:szCs w:val="72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سجل </w:t>
      </w:r>
      <w:r w:rsidR="004F66A4">
        <w:rPr>
          <w:rFonts w:ascii="Traditional Arabic" w:hAnsi="Traditional Arabic" w:cs="GE SS Two Light" w:hint="cs"/>
          <w:color w:val="48314B"/>
          <w:sz w:val="72"/>
          <w:szCs w:val="72"/>
          <w:rtl/>
          <w14:textOutline w14:w="952" w14:cap="flat" w14:cmpd="sng" w14:algn="ctr">
            <w14:noFill/>
            <w14:prstDash w14:val="solid"/>
            <w14:round/>
          </w14:textOutline>
        </w:rPr>
        <w:t>لجنة التميز</w:t>
      </w:r>
    </w:p>
    <w:p w14:paraId="51559697" w14:textId="77777777" w:rsidR="00D15E24" w:rsidRPr="00C64C76" w:rsidRDefault="00D15E24" w:rsidP="00D15E24">
      <w:pPr>
        <w:shd w:val="clear" w:color="auto" w:fill="FFFFFF"/>
        <w:jc w:val="center"/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</w:p>
    <w:p w14:paraId="2F5A0A62" w14:textId="5250AFFB" w:rsidR="005A3EA1" w:rsidRDefault="00D15E24" w:rsidP="005A3EA1">
      <w:pPr>
        <w:shd w:val="clear" w:color="auto" w:fill="FFFFFF"/>
        <w:jc w:val="center"/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العام الدراسي</w:t>
      </w:r>
      <w:r w:rsidR="005A3EA1">
        <w:rPr>
          <w:rFonts w:ascii="AL-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1445 هـ</w:t>
      </w:r>
    </w:p>
    <w:p w14:paraId="56F3BF30" w14:textId="696988D3" w:rsidR="00D15E24" w:rsidRPr="004F66A4" w:rsidRDefault="005A3EA1" w:rsidP="004F66A4">
      <w:pPr>
        <w:bidi w:val="0"/>
        <w:spacing w:after="160" w:line="259" w:lineRule="auto"/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14:paraId="49CCD513" w14:textId="77777777" w:rsidR="00D15E24" w:rsidRPr="005A3EA1" w:rsidRDefault="00D15E24" w:rsidP="002A0685">
      <w:pPr>
        <w:pStyle w:val="160"/>
        <w:rPr>
          <w:rtl/>
        </w:rPr>
      </w:pPr>
      <w:bookmarkStart w:id="0" w:name="_Toc149750238"/>
      <w:r w:rsidRPr="005A3EA1">
        <w:rPr>
          <w:rFonts w:hint="cs"/>
          <w:rtl/>
        </w:rPr>
        <w:lastRenderedPageBreak/>
        <w:t>اعتماد تشكيل لجنة التميز</w:t>
      </w:r>
      <w:bookmarkEnd w:id="0"/>
    </w:p>
    <w:p w14:paraId="52172679" w14:textId="77777777" w:rsidR="00D15E24" w:rsidRPr="00C64C76" w:rsidRDefault="00D15E24" w:rsidP="00D15E24">
      <w:pPr>
        <w:tabs>
          <w:tab w:val="left" w:pos="2990"/>
          <w:tab w:val="center" w:pos="5386"/>
        </w:tabs>
        <w:jc w:val="center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قــــرار إداري رقم (</w:t>
      </w:r>
      <w:r w:rsidRPr="00C64C76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)</w:t>
      </w:r>
    </w:p>
    <w:p w14:paraId="750BBBB7" w14:textId="742CEB62" w:rsidR="00D15E24" w:rsidRPr="00C64C76" w:rsidRDefault="00D15E24" w:rsidP="002A0685">
      <w:pPr>
        <w:spacing w:line="276" w:lineRule="auto"/>
        <w:jc w:val="mediumKashida"/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إن مدير المدرسة و</w:t>
      </w:r>
      <w:r w:rsidRPr="00C64C76"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استناداً إلى الصلاحية رقم (1) </w:t>
      </w:r>
      <w:r w:rsidRPr="00C64C76">
        <w:rPr>
          <w:rFonts w:ascii="AL-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وإجراءاتها التنفيذية </w:t>
      </w:r>
      <w:r w:rsidRPr="00C64C76"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الواردة في دليل صلاحيات قائدي وقائدات المدارس (الاصدار الثاني)</w:t>
      </w:r>
      <w:r w:rsidRPr="00C64C76">
        <w:rPr>
          <w:rFonts w:ascii="AL-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C64C76"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بالقرار الوزاري رقم 37617168 وتاريخ 01/04/1437</w:t>
      </w:r>
      <w:r w:rsidR="002C6B9E" w:rsidRPr="00C64C76">
        <w:rPr>
          <w:rFonts w:ascii="AL-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هـ،</w:t>
      </w:r>
      <w:r w:rsidRPr="00C64C76"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C64C76">
        <w:rPr>
          <w:rFonts w:ascii="AL-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و</w:t>
      </w:r>
      <w:r w:rsidRPr="00C64C76"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الدليل التنظيمي لمدارس التعليم العام (الاصدار الرابع) في الوصف الوظيفي لمدير المدرسة في البند (8) </w:t>
      </w:r>
      <w:r w:rsidRPr="00C64C76">
        <w:rPr>
          <w:rFonts w:ascii="AL-Mohanad" w:hAnsi="AL-Mohanad" w:cs="GE SS Two Light" w:hint="cs"/>
          <w:sz w:val="24"/>
          <w:szCs w:val="24"/>
          <w:rtl/>
        </w:rPr>
        <w:t>قررنا</w:t>
      </w:r>
      <w:r w:rsidRPr="00C64C76"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اعتماد تشكيل</w:t>
      </w:r>
      <w:r w:rsidRPr="00C64C76">
        <w:rPr>
          <w:rFonts w:ascii="AL-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:</w:t>
      </w:r>
    </w:p>
    <w:p w14:paraId="5E2D6100" w14:textId="589528A7" w:rsidR="00D15E24" w:rsidRPr="00C64C76" w:rsidRDefault="00D15E24" w:rsidP="00B80E98">
      <w:pPr>
        <w:pStyle w:val="12"/>
        <w:spacing w:before="0" w:after="0" w:line="240" w:lineRule="auto"/>
        <w:rPr>
          <w:rtl/>
        </w:rPr>
      </w:pPr>
      <w:r w:rsidRPr="00C64C76">
        <w:rPr>
          <w:rFonts w:hint="cs"/>
          <w:rtl/>
        </w:rPr>
        <w:t>لجنة التميز بالمدرسة للعام الدراسي 1442/</w:t>
      </w:r>
      <w:r w:rsidR="00D03DB8">
        <w:rPr>
          <w:rFonts w:hint="cs"/>
          <w:rtl/>
        </w:rPr>
        <w:t>1445هـ</w:t>
      </w:r>
      <w:r w:rsidRPr="00C64C76">
        <w:rPr>
          <w:rFonts w:hint="cs"/>
          <w:rtl/>
        </w:rPr>
        <w:t xml:space="preserve"> هـ</w:t>
      </w:r>
    </w:p>
    <w:p w14:paraId="0DEF3138" w14:textId="77777777" w:rsidR="00D15E24" w:rsidRDefault="00D15E24" w:rsidP="00B80E98">
      <w:pPr>
        <w:pStyle w:val="12"/>
        <w:spacing w:before="0" w:after="0" w:line="240" w:lineRule="auto"/>
      </w:pPr>
      <w:r w:rsidRPr="00C64C76">
        <w:rPr>
          <w:rtl/>
        </w:rPr>
        <w:t xml:space="preserve">ومواعيد وأماكن </w:t>
      </w:r>
      <w:r w:rsidRPr="00C64C76">
        <w:rPr>
          <w:rFonts w:hint="cs"/>
          <w:rtl/>
        </w:rPr>
        <w:t>ا</w:t>
      </w:r>
      <w:r w:rsidRPr="00C64C76">
        <w:rPr>
          <w:rtl/>
        </w:rPr>
        <w:t xml:space="preserve">جتماعاتها بالصورة المرفقة في اجتماع </w:t>
      </w:r>
      <w:r w:rsidRPr="00C64C76">
        <w:rPr>
          <w:rFonts w:hint="cs"/>
          <w:rtl/>
        </w:rPr>
        <w:t>اللجنة</w:t>
      </w:r>
    </w:p>
    <w:p w14:paraId="46CD3189" w14:textId="77777777" w:rsidR="00B80E98" w:rsidRPr="00C64C76" w:rsidRDefault="00B80E98" w:rsidP="00B80E98">
      <w:pPr>
        <w:pStyle w:val="12"/>
        <w:numPr>
          <w:ilvl w:val="0"/>
          <w:numId w:val="0"/>
        </w:numPr>
        <w:spacing w:before="0" w:after="0" w:line="240" w:lineRule="auto"/>
        <w:ind w:left="510"/>
        <w:rPr>
          <w:rtl/>
        </w:rPr>
      </w:pPr>
    </w:p>
    <w:tbl>
      <w:tblPr>
        <w:tblStyle w:val="1c"/>
        <w:bidiVisual/>
        <w:tblW w:w="10486" w:type="dxa"/>
        <w:tblLook w:val="04A0" w:firstRow="1" w:lastRow="0" w:firstColumn="1" w:lastColumn="0" w:noHBand="0" w:noVBand="1"/>
      </w:tblPr>
      <w:tblGrid>
        <w:gridCol w:w="525"/>
        <w:gridCol w:w="5576"/>
        <w:gridCol w:w="2791"/>
        <w:gridCol w:w="1594"/>
      </w:tblGrid>
      <w:tr w:rsidR="00C64C76" w:rsidRPr="00C64C76" w14:paraId="0237FD1E" w14:textId="77777777" w:rsidTr="003C75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  <w:shd w:val="clear" w:color="auto" w:fill="AD9B77"/>
          </w:tcPr>
          <w:p w14:paraId="2C3FDA42" w14:textId="77777777" w:rsidR="00D15E24" w:rsidRPr="002A0685" w:rsidRDefault="00D15E24" w:rsidP="002A0685">
            <w:pPr>
              <w:spacing w:after="0"/>
              <w:jc w:val="center"/>
              <w:rPr>
                <w:rFonts w:ascii="Traditional Arabic" w:hAnsi="Traditional Arabic" w:cs="GE SS Two Light"/>
                <w:color w:val="FFFFFF" w:themeColor="background1"/>
                <w:sz w:val="24"/>
                <w:szCs w:val="24"/>
                <w:rtl/>
              </w:rPr>
            </w:pPr>
            <w:r w:rsidRPr="002A0685">
              <w:rPr>
                <w:rFonts w:ascii="Traditional Arabic" w:hAnsi="Traditional Arabic" w:cs="GE SS Two Light"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5576" w:type="dxa"/>
            <w:shd w:val="clear" w:color="auto" w:fill="AD9B77"/>
          </w:tcPr>
          <w:p w14:paraId="28A4D033" w14:textId="77777777" w:rsidR="00D15E24" w:rsidRPr="002A0685" w:rsidRDefault="00D15E24" w:rsidP="002A068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GE SS Two Light"/>
                <w:color w:val="FFFFFF" w:themeColor="background1"/>
                <w:sz w:val="24"/>
                <w:szCs w:val="24"/>
                <w:rtl/>
              </w:rPr>
            </w:pPr>
            <w:r w:rsidRPr="002A0685">
              <w:rPr>
                <w:rFonts w:ascii="Traditional Arabic" w:hAnsi="Traditional Arabic" w:cs="GE SS Two Light"/>
                <w:color w:val="FFFFFF" w:themeColor="background1"/>
                <w:sz w:val="24"/>
                <w:szCs w:val="24"/>
                <w:rtl/>
              </w:rPr>
              <w:t>اسم العضو</w:t>
            </w:r>
          </w:p>
        </w:tc>
        <w:tc>
          <w:tcPr>
            <w:tcW w:w="2791" w:type="dxa"/>
            <w:shd w:val="clear" w:color="auto" w:fill="AD9B77"/>
          </w:tcPr>
          <w:p w14:paraId="55D3ED2C" w14:textId="77777777" w:rsidR="00D15E24" w:rsidRPr="002A0685" w:rsidRDefault="00D15E24" w:rsidP="002A068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GE SS Two Light"/>
                <w:color w:val="FFFFFF" w:themeColor="background1"/>
                <w:sz w:val="24"/>
                <w:szCs w:val="24"/>
                <w:rtl/>
              </w:rPr>
            </w:pPr>
            <w:r w:rsidRPr="002A0685">
              <w:rPr>
                <w:rFonts w:ascii="Traditional Arabic" w:hAnsi="Traditional Arabic" w:cs="GE SS Two Light" w:hint="cs"/>
                <w:color w:val="FFFFFF" w:themeColor="background1"/>
                <w:sz w:val="24"/>
                <w:szCs w:val="24"/>
                <w:rtl/>
              </w:rPr>
              <w:t>الوظيفة</w:t>
            </w:r>
          </w:p>
        </w:tc>
        <w:tc>
          <w:tcPr>
            <w:tcW w:w="1594" w:type="dxa"/>
            <w:shd w:val="clear" w:color="auto" w:fill="AD9B77"/>
          </w:tcPr>
          <w:p w14:paraId="3E3E971D" w14:textId="77777777" w:rsidR="00D15E24" w:rsidRPr="002A0685" w:rsidRDefault="00D15E24" w:rsidP="002A068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GE SS Two Light"/>
                <w:color w:val="FFFFFF" w:themeColor="background1"/>
                <w:sz w:val="24"/>
                <w:szCs w:val="24"/>
                <w:rtl/>
              </w:rPr>
            </w:pPr>
            <w:r w:rsidRPr="002A0685">
              <w:rPr>
                <w:rFonts w:ascii="Traditional Arabic" w:hAnsi="Traditional Arabic" w:cs="GE SS Two Light"/>
                <w:color w:val="FFFFFF" w:themeColor="background1"/>
                <w:sz w:val="24"/>
                <w:szCs w:val="24"/>
                <w:rtl/>
              </w:rPr>
              <w:t xml:space="preserve">صفته في </w:t>
            </w:r>
            <w:r w:rsidRPr="002A0685">
              <w:rPr>
                <w:rFonts w:ascii="Traditional Arabic" w:hAnsi="Traditional Arabic" w:cs="GE SS Two Light" w:hint="cs"/>
                <w:color w:val="FFFFFF" w:themeColor="background1"/>
                <w:sz w:val="24"/>
                <w:szCs w:val="24"/>
                <w:rtl/>
              </w:rPr>
              <w:t>اللجنة</w:t>
            </w:r>
          </w:p>
        </w:tc>
      </w:tr>
      <w:tr w:rsidR="00C64C76" w:rsidRPr="00C64C76" w14:paraId="6C151C9D" w14:textId="77777777" w:rsidTr="003C7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</w:tcPr>
          <w:p w14:paraId="38F6299C" w14:textId="77777777" w:rsidR="00D15E24" w:rsidRPr="003C7563" w:rsidRDefault="00D15E24" w:rsidP="002A0685">
            <w:pPr>
              <w:pStyle w:val="a4"/>
              <w:numPr>
                <w:ilvl w:val="0"/>
                <w:numId w:val="95"/>
              </w:numPr>
              <w:spacing w:after="0" w:line="276" w:lineRule="auto"/>
              <w:jc w:val="center"/>
              <w:rPr>
                <w:rFonts w:ascii="Traditional Arabic" w:hAnsi="Traditional Arabic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576" w:type="dxa"/>
          </w:tcPr>
          <w:p w14:paraId="56A72AFA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GE SS Two Light"/>
                <w:sz w:val="24"/>
                <w:szCs w:val="24"/>
                <w:rtl/>
              </w:rPr>
            </w:pPr>
          </w:p>
        </w:tc>
        <w:tc>
          <w:tcPr>
            <w:tcW w:w="2791" w:type="dxa"/>
          </w:tcPr>
          <w:p w14:paraId="6628997A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مدير المدرسة</w:t>
            </w:r>
          </w:p>
        </w:tc>
        <w:tc>
          <w:tcPr>
            <w:tcW w:w="1594" w:type="dxa"/>
          </w:tcPr>
          <w:p w14:paraId="3E94C34C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رئيس اللجنة</w:t>
            </w:r>
          </w:p>
        </w:tc>
      </w:tr>
      <w:tr w:rsidR="00C64C76" w:rsidRPr="00C64C76" w14:paraId="599CF0B0" w14:textId="77777777" w:rsidTr="003C75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</w:tcPr>
          <w:p w14:paraId="00F7A35B" w14:textId="77777777" w:rsidR="00D15E24" w:rsidRPr="003C7563" w:rsidRDefault="00D15E24" w:rsidP="002A0685">
            <w:pPr>
              <w:pStyle w:val="a4"/>
              <w:numPr>
                <w:ilvl w:val="0"/>
                <w:numId w:val="95"/>
              </w:numPr>
              <w:spacing w:after="0" w:line="276" w:lineRule="auto"/>
              <w:jc w:val="center"/>
              <w:rPr>
                <w:rFonts w:ascii="Traditional Arabic" w:hAnsi="Traditional Arabic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576" w:type="dxa"/>
          </w:tcPr>
          <w:p w14:paraId="37429853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GE SS Two Light"/>
                <w:sz w:val="24"/>
                <w:szCs w:val="24"/>
                <w:rtl/>
              </w:rPr>
            </w:pPr>
          </w:p>
        </w:tc>
        <w:tc>
          <w:tcPr>
            <w:tcW w:w="2791" w:type="dxa"/>
          </w:tcPr>
          <w:p w14:paraId="10DA7FD3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وكيل الشؤون المدرسية</w:t>
            </w:r>
          </w:p>
        </w:tc>
        <w:tc>
          <w:tcPr>
            <w:tcW w:w="1594" w:type="dxa"/>
          </w:tcPr>
          <w:p w14:paraId="29666E29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عضو</w:t>
            </w:r>
          </w:p>
        </w:tc>
      </w:tr>
      <w:tr w:rsidR="00C64C76" w:rsidRPr="00C64C76" w14:paraId="53E0E3FE" w14:textId="77777777" w:rsidTr="003C7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</w:tcPr>
          <w:p w14:paraId="74CA68F3" w14:textId="77777777" w:rsidR="00D15E24" w:rsidRPr="003C7563" w:rsidRDefault="00D15E24" w:rsidP="002A0685">
            <w:pPr>
              <w:pStyle w:val="a4"/>
              <w:numPr>
                <w:ilvl w:val="0"/>
                <w:numId w:val="95"/>
              </w:numPr>
              <w:spacing w:after="0" w:line="276" w:lineRule="auto"/>
              <w:jc w:val="center"/>
              <w:rPr>
                <w:rFonts w:ascii="Traditional Arabic" w:hAnsi="Traditional Arabic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576" w:type="dxa"/>
          </w:tcPr>
          <w:p w14:paraId="14292A64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GE SS Two Light"/>
                <w:sz w:val="24"/>
                <w:szCs w:val="24"/>
                <w:rtl/>
              </w:rPr>
            </w:pPr>
          </w:p>
        </w:tc>
        <w:tc>
          <w:tcPr>
            <w:tcW w:w="2791" w:type="dxa"/>
          </w:tcPr>
          <w:p w14:paraId="0A4BF867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وكيل الشؤون التعليمية</w:t>
            </w:r>
          </w:p>
        </w:tc>
        <w:tc>
          <w:tcPr>
            <w:tcW w:w="1594" w:type="dxa"/>
          </w:tcPr>
          <w:p w14:paraId="1F853221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عضو</w:t>
            </w:r>
          </w:p>
        </w:tc>
      </w:tr>
      <w:tr w:rsidR="00C64C76" w:rsidRPr="00C64C76" w14:paraId="4273706E" w14:textId="77777777" w:rsidTr="003C75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</w:tcPr>
          <w:p w14:paraId="75977677" w14:textId="77777777" w:rsidR="00D15E24" w:rsidRPr="003C7563" w:rsidRDefault="00D15E24" w:rsidP="002A0685">
            <w:pPr>
              <w:pStyle w:val="a4"/>
              <w:numPr>
                <w:ilvl w:val="0"/>
                <w:numId w:val="95"/>
              </w:numPr>
              <w:spacing w:after="0" w:line="276" w:lineRule="auto"/>
              <w:jc w:val="center"/>
              <w:rPr>
                <w:rFonts w:ascii="Traditional Arabic" w:hAnsi="Traditional Arabic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576" w:type="dxa"/>
          </w:tcPr>
          <w:p w14:paraId="4EA8A259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GE SS Two Light"/>
                <w:sz w:val="24"/>
                <w:szCs w:val="24"/>
                <w:rtl/>
              </w:rPr>
            </w:pPr>
          </w:p>
        </w:tc>
        <w:tc>
          <w:tcPr>
            <w:tcW w:w="2791" w:type="dxa"/>
          </w:tcPr>
          <w:p w14:paraId="3669188F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وكيل الشؤون التعليمية</w:t>
            </w:r>
          </w:p>
        </w:tc>
        <w:tc>
          <w:tcPr>
            <w:tcW w:w="1594" w:type="dxa"/>
          </w:tcPr>
          <w:p w14:paraId="78DFF2D3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عضو</w:t>
            </w:r>
          </w:p>
        </w:tc>
      </w:tr>
      <w:tr w:rsidR="00C64C76" w:rsidRPr="00C64C76" w14:paraId="2F141F9F" w14:textId="77777777" w:rsidTr="003C7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</w:tcPr>
          <w:p w14:paraId="61ACF577" w14:textId="77777777" w:rsidR="00D15E24" w:rsidRPr="003C7563" w:rsidRDefault="00D15E24" w:rsidP="002A0685">
            <w:pPr>
              <w:pStyle w:val="a4"/>
              <w:numPr>
                <w:ilvl w:val="0"/>
                <w:numId w:val="95"/>
              </w:numPr>
              <w:spacing w:after="0" w:line="276" w:lineRule="auto"/>
              <w:jc w:val="center"/>
              <w:rPr>
                <w:rFonts w:ascii="Traditional Arabic" w:hAnsi="Traditional Arabic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576" w:type="dxa"/>
          </w:tcPr>
          <w:p w14:paraId="4351B756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GE SS Two Light"/>
                <w:sz w:val="24"/>
                <w:szCs w:val="24"/>
                <w:rtl/>
              </w:rPr>
            </w:pPr>
          </w:p>
        </w:tc>
        <w:tc>
          <w:tcPr>
            <w:tcW w:w="2791" w:type="dxa"/>
          </w:tcPr>
          <w:p w14:paraId="30F347AB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الموجه الطلابي</w:t>
            </w:r>
          </w:p>
        </w:tc>
        <w:tc>
          <w:tcPr>
            <w:tcW w:w="1594" w:type="dxa"/>
          </w:tcPr>
          <w:p w14:paraId="00113468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عضو</w:t>
            </w:r>
          </w:p>
        </w:tc>
      </w:tr>
      <w:tr w:rsidR="00C64C76" w:rsidRPr="00C64C76" w14:paraId="28AFC70A" w14:textId="77777777" w:rsidTr="003C75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" w:type="dxa"/>
          </w:tcPr>
          <w:p w14:paraId="320DE630" w14:textId="77777777" w:rsidR="00D15E24" w:rsidRPr="003C7563" w:rsidRDefault="00D15E24" w:rsidP="002A0685">
            <w:pPr>
              <w:pStyle w:val="a4"/>
              <w:numPr>
                <w:ilvl w:val="0"/>
                <w:numId w:val="95"/>
              </w:numPr>
              <w:spacing w:after="0" w:line="276" w:lineRule="auto"/>
              <w:jc w:val="center"/>
              <w:rPr>
                <w:rFonts w:ascii="Traditional Arabic" w:hAnsi="Traditional Arabic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576" w:type="dxa"/>
          </w:tcPr>
          <w:p w14:paraId="5A44953B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GE SS Two Light"/>
                <w:sz w:val="24"/>
                <w:szCs w:val="24"/>
                <w:rtl/>
              </w:rPr>
            </w:pPr>
          </w:p>
        </w:tc>
        <w:tc>
          <w:tcPr>
            <w:tcW w:w="2791" w:type="dxa"/>
          </w:tcPr>
          <w:p w14:paraId="141DD174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رائد النشاط</w:t>
            </w:r>
          </w:p>
        </w:tc>
        <w:tc>
          <w:tcPr>
            <w:tcW w:w="1594" w:type="dxa"/>
          </w:tcPr>
          <w:p w14:paraId="56F8FA86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مقرر للجنة</w:t>
            </w:r>
          </w:p>
        </w:tc>
      </w:tr>
    </w:tbl>
    <w:p w14:paraId="7A7394BC" w14:textId="77777777" w:rsidR="00D15E24" w:rsidRPr="00C64C76" w:rsidRDefault="00D15E24" w:rsidP="00D15E24">
      <w:pPr>
        <w:rPr>
          <w:rFonts w:cs="GE SS Two Light"/>
          <w:sz w:val="24"/>
          <w:szCs w:val="24"/>
          <w:rtl/>
        </w:rPr>
      </w:pPr>
    </w:p>
    <w:p w14:paraId="3F1DE2CA" w14:textId="77777777" w:rsidR="00D15E24" w:rsidRPr="00B80E98" w:rsidRDefault="00D15E24" w:rsidP="00D15E24">
      <w:pPr>
        <w:rPr>
          <w:rFonts w:ascii="Traditional Arabic" w:hAnsi="Traditional Arabic" w:cs="GE SS Two Light"/>
          <w:color w:val="48314B"/>
          <w:sz w:val="24"/>
          <w:szCs w:val="24"/>
          <w:rtl/>
        </w:rPr>
      </w:pPr>
      <w:r w:rsidRPr="00B80E98">
        <w:rPr>
          <w:rFonts w:ascii="AL-Mohanad" w:hAnsi="AL-Mohanad" w:cs="GE SS Two Light" w:hint="cs"/>
          <w:color w:val="48314B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جدول اجتماعات</w:t>
      </w:r>
      <w:r w:rsidRPr="00B80E98">
        <w:rPr>
          <w:rFonts w:ascii="Traditional Arabic" w:hAnsi="Traditional Arabic" w:cs="GE SS Two Light"/>
          <w:color w:val="48314B"/>
          <w:sz w:val="24"/>
          <w:szCs w:val="24"/>
          <w:rtl/>
        </w:rPr>
        <w:t xml:space="preserve"> </w:t>
      </w:r>
      <w:r w:rsidRPr="00B80E98">
        <w:rPr>
          <w:rFonts w:ascii="AL-Mohanad" w:hAnsi="AL-Mohanad" w:cs="GE SS Two Light" w:hint="cs"/>
          <w:color w:val="48314B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لجنة التميز</w:t>
      </w:r>
      <w:r w:rsidRPr="00B80E98">
        <w:rPr>
          <w:rFonts w:ascii="AL-Mohanad" w:hAnsi="AL-Mohanad" w:cs="GE SS Two Light"/>
          <w:color w:val="48314B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:</w:t>
      </w:r>
    </w:p>
    <w:tbl>
      <w:tblPr>
        <w:tblStyle w:val="1c"/>
        <w:bidiVisual/>
        <w:tblW w:w="10976" w:type="dxa"/>
        <w:tblLayout w:type="fixed"/>
        <w:tblLook w:val="04A0" w:firstRow="1" w:lastRow="0" w:firstColumn="1" w:lastColumn="0" w:noHBand="0" w:noVBand="1"/>
      </w:tblPr>
      <w:tblGrid>
        <w:gridCol w:w="1482"/>
        <w:gridCol w:w="1582"/>
        <w:gridCol w:w="1582"/>
        <w:gridCol w:w="1583"/>
        <w:gridCol w:w="1582"/>
        <w:gridCol w:w="1582"/>
        <w:gridCol w:w="1583"/>
      </w:tblGrid>
      <w:tr w:rsidR="00C64C76" w:rsidRPr="00C64C76" w14:paraId="5B249B68" w14:textId="77777777" w:rsidTr="003C75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  <w:shd w:val="clear" w:color="auto" w:fill="AD9B77"/>
          </w:tcPr>
          <w:p w14:paraId="789227D6" w14:textId="77777777" w:rsidR="00D15E24" w:rsidRPr="002A0685" w:rsidRDefault="00D15E24" w:rsidP="002A0685">
            <w:pPr>
              <w:spacing w:after="0"/>
              <w:jc w:val="center"/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A0685"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عدد الاجتماعات</w:t>
            </w:r>
          </w:p>
        </w:tc>
        <w:tc>
          <w:tcPr>
            <w:tcW w:w="3164" w:type="dxa"/>
            <w:gridSpan w:val="2"/>
            <w:shd w:val="clear" w:color="auto" w:fill="AD9B77"/>
          </w:tcPr>
          <w:p w14:paraId="1A0F2F63" w14:textId="77777777" w:rsidR="00D15E24" w:rsidRPr="002A0685" w:rsidRDefault="00D15E24" w:rsidP="002A068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A0685"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الفصل الدراسي الأول</w:t>
            </w:r>
          </w:p>
        </w:tc>
        <w:tc>
          <w:tcPr>
            <w:tcW w:w="3165" w:type="dxa"/>
            <w:gridSpan w:val="2"/>
            <w:shd w:val="clear" w:color="auto" w:fill="AD9B77"/>
          </w:tcPr>
          <w:p w14:paraId="53999925" w14:textId="77777777" w:rsidR="00D15E24" w:rsidRPr="002A0685" w:rsidRDefault="00D15E24" w:rsidP="002A068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A0685">
              <w:rPr>
                <w:rFonts w:ascii="AL-Mohanad" w:hAnsi="AL-Mohanad" w:cs="GE SS Two Light" w:hint="cs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الفصل الدراسي الثاني</w:t>
            </w:r>
          </w:p>
        </w:tc>
        <w:tc>
          <w:tcPr>
            <w:tcW w:w="3165" w:type="dxa"/>
            <w:gridSpan w:val="2"/>
            <w:shd w:val="clear" w:color="auto" w:fill="AD9B77"/>
          </w:tcPr>
          <w:p w14:paraId="4694F26A" w14:textId="77777777" w:rsidR="00D15E24" w:rsidRPr="002A0685" w:rsidRDefault="00D15E24" w:rsidP="002A068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A0685"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2A0685">
              <w:rPr>
                <w:rFonts w:ascii="AL-Mohanad" w:hAnsi="AL-Mohanad" w:cs="GE SS Two Light" w:hint="cs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</w:p>
        </w:tc>
      </w:tr>
      <w:tr w:rsidR="00C64C76" w:rsidRPr="00C64C76" w14:paraId="63686C10" w14:textId="77777777" w:rsidTr="003C7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  <w:vMerge w:val="restart"/>
          </w:tcPr>
          <w:p w14:paraId="266AC8E3" w14:textId="77777777" w:rsidR="00D15E24" w:rsidRPr="002A0685" w:rsidRDefault="00D15E24" w:rsidP="002A0685">
            <w:pPr>
              <w:spacing w:after="0"/>
              <w:jc w:val="center"/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C7563">
              <w:rPr>
                <w:rFonts w:ascii="AL-Mohanad" w:hAnsi="AL-Mohanad" w:cs="GE SS Two Light" w:hint="cs"/>
                <w:color w:val="000000" w:themeColor="text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خلال العام الدراسي</w:t>
            </w:r>
          </w:p>
        </w:tc>
        <w:tc>
          <w:tcPr>
            <w:tcW w:w="1582" w:type="dxa"/>
          </w:tcPr>
          <w:p w14:paraId="69A979B7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الاجتماع الأول</w:t>
            </w:r>
          </w:p>
        </w:tc>
        <w:tc>
          <w:tcPr>
            <w:tcW w:w="1582" w:type="dxa"/>
          </w:tcPr>
          <w:p w14:paraId="25AF45BD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الاجتماع الثاني</w:t>
            </w:r>
          </w:p>
        </w:tc>
        <w:tc>
          <w:tcPr>
            <w:tcW w:w="1583" w:type="dxa"/>
          </w:tcPr>
          <w:p w14:paraId="5013187C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الاجتماع الثالث</w:t>
            </w:r>
          </w:p>
        </w:tc>
        <w:tc>
          <w:tcPr>
            <w:tcW w:w="1582" w:type="dxa"/>
          </w:tcPr>
          <w:p w14:paraId="079F2910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الاجتماع </w:t>
            </w:r>
            <w:r w:rsidRPr="00C64C76">
              <w:rPr>
                <w:rFonts w:ascii="AL-Mohanad" w:hAnsi="AL-Mohanad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</w:p>
        </w:tc>
        <w:tc>
          <w:tcPr>
            <w:tcW w:w="1582" w:type="dxa"/>
          </w:tcPr>
          <w:p w14:paraId="7FF70062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الاجتماع </w:t>
            </w:r>
            <w:r w:rsidRPr="00C64C76">
              <w:rPr>
                <w:rFonts w:ascii="AL-Mohanad" w:hAnsi="AL-Mohanad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</w:p>
        </w:tc>
        <w:tc>
          <w:tcPr>
            <w:tcW w:w="1583" w:type="dxa"/>
          </w:tcPr>
          <w:p w14:paraId="41D6AAEF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الاجتماع </w:t>
            </w:r>
            <w:r w:rsidRPr="00C64C76">
              <w:rPr>
                <w:rFonts w:ascii="AL-Mohanad" w:hAnsi="AL-Mohanad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</w:p>
        </w:tc>
      </w:tr>
      <w:tr w:rsidR="00C64C76" w:rsidRPr="00C64C76" w14:paraId="052630BE" w14:textId="77777777" w:rsidTr="003C7563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  <w:vMerge/>
          </w:tcPr>
          <w:p w14:paraId="38068877" w14:textId="77777777" w:rsidR="00D15E24" w:rsidRPr="00C64C76" w:rsidRDefault="00D15E24" w:rsidP="002A0685">
            <w:pPr>
              <w:spacing w:after="0"/>
              <w:jc w:val="center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82" w:type="dxa"/>
          </w:tcPr>
          <w:p w14:paraId="6DAE1139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</w:t>
            </w:r>
          </w:p>
        </w:tc>
        <w:tc>
          <w:tcPr>
            <w:tcW w:w="1582" w:type="dxa"/>
          </w:tcPr>
          <w:p w14:paraId="49D7A94C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</w:t>
            </w:r>
          </w:p>
        </w:tc>
        <w:tc>
          <w:tcPr>
            <w:tcW w:w="1583" w:type="dxa"/>
          </w:tcPr>
          <w:p w14:paraId="7186B088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</w:t>
            </w:r>
          </w:p>
        </w:tc>
        <w:tc>
          <w:tcPr>
            <w:tcW w:w="1582" w:type="dxa"/>
          </w:tcPr>
          <w:p w14:paraId="572F4F23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</w:t>
            </w:r>
          </w:p>
        </w:tc>
        <w:tc>
          <w:tcPr>
            <w:tcW w:w="1582" w:type="dxa"/>
          </w:tcPr>
          <w:p w14:paraId="4CFBC3C3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</w:t>
            </w:r>
          </w:p>
        </w:tc>
        <w:tc>
          <w:tcPr>
            <w:tcW w:w="1583" w:type="dxa"/>
          </w:tcPr>
          <w:p w14:paraId="7191E5B4" w14:textId="77777777" w:rsidR="00D15E24" w:rsidRPr="00C64C76" w:rsidRDefault="00D15E24" w:rsidP="002A068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</w:t>
            </w:r>
          </w:p>
        </w:tc>
      </w:tr>
      <w:tr w:rsidR="00C64C76" w:rsidRPr="00C64C76" w14:paraId="35437683" w14:textId="77777777" w:rsidTr="003C7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2528905D" w14:textId="77777777" w:rsidR="00D15E24" w:rsidRPr="00C64C76" w:rsidRDefault="00D15E24" w:rsidP="002A0685">
            <w:pPr>
              <w:spacing w:after="0"/>
              <w:jc w:val="center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مكان الاجتماع</w:t>
            </w:r>
          </w:p>
        </w:tc>
        <w:tc>
          <w:tcPr>
            <w:tcW w:w="1582" w:type="dxa"/>
          </w:tcPr>
          <w:p w14:paraId="20370120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82" w:type="dxa"/>
          </w:tcPr>
          <w:p w14:paraId="7932EB15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83" w:type="dxa"/>
          </w:tcPr>
          <w:p w14:paraId="31718941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82" w:type="dxa"/>
          </w:tcPr>
          <w:p w14:paraId="6BAB4991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82" w:type="dxa"/>
          </w:tcPr>
          <w:p w14:paraId="25324068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83" w:type="dxa"/>
          </w:tcPr>
          <w:p w14:paraId="13DD8BA8" w14:textId="77777777" w:rsidR="00D15E24" w:rsidRPr="00C64C76" w:rsidRDefault="00D15E24" w:rsidP="002A0685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78264831" w14:textId="548E0032" w:rsidR="00D15E24" w:rsidRPr="00C64C76" w:rsidRDefault="00D15E24" w:rsidP="002A0685">
      <w:pPr>
        <w:tabs>
          <w:tab w:val="left" w:pos="2207"/>
          <w:tab w:val="right" w:pos="10205"/>
        </w:tabs>
        <w:jc w:val="center"/>
        <w:rPr>
          <w:rFonts w:ascii="Traditional Arabic" w:hAnsi="Traditional Arabic" w:cs="GE SS Two Light"/>
          <w:sz w:val="24"/>
          <w:szCs w:val="24"/>
          <w:rtl/>
        </w:rPr>
      </w:pPr>
      <w:r w:rsidRPr="00C64C76"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والله ولي </w:t>
      </w:r>
      <w:r w:rsidR="002C6B9E" w:rsidRPr="00C64C76">
        <w:rPr>
          <w:rFonts w:ascii="AL-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التوفيق،</w:t>
      </w:r>
    </w:p>
    <w:p w14:paraId="51FAD50A" w14:textId="30F624EA" w:rsidR="002A0685" w:rsidRDefault="00D15E24" w:rsidP="00D15E24">
      <w:pPr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مدير </w:t>
      </w:r>
      <w:r w:rsidR="002C6B9E" w:rsidRPr="00C64C76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المدرسة:</w:t>
      </w:r>
      <w:r w:rsidRPr="00C64C76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 ..........................................................................................</w:t>
      </w:r>
      <w:r w:rsidRPr="00C64C76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</w:t>
      </w:r>
      <w:r w:rsidRPr="00C64C76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لتوقيع: ............................................................    </w:t>
      </w:r>
    </w:p>
    <w:p w14:paraId="47C5D763" w14:textId="1ECBB3E1" w:rsidR="00D15E24" w:rsidRPr="00C64C76" w:rsidRDefault="00D15E24" w:rsidP="002A0685">
      <w:pPr>
        <w:jc w:val="center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</w:t>
      </w:r>
      <w:r w:rsidRPr="00C64C76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لختم</w:t>
      </w:r>
    </w:p>
    <w:p w14:paraId="5BB3D540" w14:textId="77777777" w:rsidR="00D15E24" w:rsidRPr="00C64C76" w:rsidRDefault="00D15E24" w:rsidP="00EC1BDF">
      <w:pPr>
        <w:pStyle w:val="160"/>
        <w:rPr>
          <w:rtl/>
        </w:rPr>
      </w:pPr>
      <w:bookmarkStart w:id="1" w:name="_Toc149750239"/>
      <w:r w:rsidRPr="00C64C76">
        <w:rPr>
          <w:rtl/>
        </w:rPr>
        <w:lastRenderedPageBreak/>
        <w:t>لجنة التميز</w:t>
      </w:r>
      <w:bookmarkEnd w:id="1"/>
    </w:p>
    <w:p w14:paraId="1D08D0AB" w14:textId="77777777" w:rsidR="00D15E24" w:rsidRPr="00C64C76" w:rsidRDefault="00D15E24" w:rsidP="00EC1BDF">
      <w:pPr>
        <w:pStyle w:val="12"/>
      </w:pPr>
      <w:r w:rsidRPr="00C64C76">
        <w:rPr>
          <w:rtl/>
        </w:rPr>
        <w:t xml:space="preserve">هدف اللجنة </w:t>
      </w:r>
    </w:p>
    <w:p w14:paraId="7639F07B" w14:textId="1CB7AD0F" w:rsidR="00D15E24" w:rsidRPr="00C64C76" w:rsidRDefault="00D15E24" w:rsidP="00D15E24">
      <w:pPr>
        <w:jc w:val="both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اعداد الخطة التشغيلية للمدرسة وتشجيع أفضل الممارسات بين منسوبيها لضمان التميز المؤسسي والتخصصي بما يسهم في تجويد العمليات التربوية والتعليمية والتنظيمية في </w:t>
      </w:r>
      <w:r w:rsidR="002C6B9E" w:rsidRPr="00C64C76">
        <w:rPr>
          <w:rFonts w:ascii="AL-Mohanad" w:eastAsia="ae_Al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المدرسة،</w:t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والارتقاء بكفاءة الأداء المؤسسي.</w:t>
      </w:r>
    </w:p>
    <w:p w14:paraId="2A165B7E" w14:textId="77777777" w:rsidR="00D15E24" w:rsidRPr="00C64C76" w:rsidRDefault="00D15E24" w:rsidP="00EC1BDF">
      <w:pPr>
        <w:pStyle w:val="12"/>
      </w:pPr>
      <w:r w:rsidRPr="00C64C76">
        <w:rPr>
          <w:rtl/>
        </w:rPr>
        <w:t xml:space="preserve">اعضاء اللجنة </w:t>
      </w:r>
    </w:p>
    <w:p w14:paraId="36C0C48B" w14:textId="292A81DE" w:rsidR="00D15E24" w:rsidRPr="00C64C76" w:rsidRDefault="00D15E24" w:rsidP="00D15E2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مدير المدرسة</w:t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  <w:t>رئيس</w:t>
      </w:r>
      <w:r w:rsidRPr="00C64C76">
        <w:rPr>
          <w:rFonts w:ascii="AL-Mohanad" w:eastAsia="ae_Al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اللجنة</w:t>
      </w:r>
    </w:p>
    <w:p w14:paraId="1C40E52F" w14:textId="77777777" w:rsidR="00D15E24" w:rsidRPr="00C64C76" w:rsidRDefault="00D15E24" w:rsidP="00D15E2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وكلاء المدرسة</w:t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أعضاء</w:t>
      </w:r>
    </w:p>
    <w:p w14:paraId="00A50A01" w14:textId="46350300" w:rsidR="00D15E24" w:rsidRPr="00C64C76" w:rsidRDefault="00D15E24" w:rsidP="00D15E2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الموجه الطلابي</w:t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  <w:t xml:space="preserve">       </w:t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  <w:t xml:space="preserve">مقرراً للجنة </w:t>
      </w:r>
    </w:p>
    <w:p w14:paraId="567D783E" w14:textId="77777777" w:rsidR="00D15E24" w:rsidRPr="00C64C76" w:rsidRDefault="00D15E24" w:rsidP="00D15E2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رائد النشاط    </w:t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  <w:t>عضو</w:t>
      </w:r>
    </w:p>
    <w:p w14:paraId="267ABEFD" w14:textId="7AC0F7CE" w:rsidR="00D15E24" w:rsidRPr="00C64C76" w:rsidRDefault="00D15E24" w:rsidP="00D15E2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ثلاثة من المعلمين </w:t>
      </w:r>
      <w:r w:rsidRPr="00C64C76">
        <w:rPr>
          <w:rFonts w:ascii="AL-Mohanad" w:eastAsia="ae_Al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  <w:t>أعضاء</w:t>
      </w:r>
    </w:p>
    <w:p w14:paraId="71E6D1C8" w14:textId="77777777" w:rsidR="00D15E24" w:rsidRPr="00C64C76" w:rsidRDefault="00D15E24" w:rsidP="00D15E24">
      <w:pPr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قواعد تشكيل اللجنة </w:t>
      </w:r>
    </w:p>
    <w:p w14:paraId="3F0AE290" w14:textId="77777777" w:rsidR="00D15E24" w:rsidRPr="00C64C76" w:rsidRDefault="00D15E24" w:rsidP="00D15E2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يصدر مدير المدرسة قراراً بتشكيل اللجنة.</w:t>
      </w:r>
    </w:p>
    <w:p w14:paraId="1FA2805C" w14:textId="77777777" w:rsidR="00D15E24" w:rsidRPr="00C64C76" w:rsidRDefault="00D15E24" w:rsidP="00D15E2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L-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اختيار معلمين خبراء يتم من قبل مدير المدرسة، أو معلمين مقدمين في حال عدم توفر الخبراء، أو معلمين ممارسين في حال عدم توفر المعلمين الخبراء والمتقدمين.</w:t>
      </w:r>
    </w:p>
    <w:p w14:paraId="23DCC747" w14:textId="77777777" w:rsidR="00D15E24" w:rsidRPr="00C64C76" w:rsidRDefault="00D15E24" w:rsidP="00EC1BDF">
      <w:pPr>
        <w:pStyle w:val="12"/>
      </w:pPr>
      <w:r w:rsidRPr="00C64C76">
        <w:rPr>
          <w:rtl/>
        </w:rPr>
        <w:t xml:space="preserve">اجتماعات اللجنة </w:t>
      </w:r>
    </w:p>
    <w:p w14:paraId="67D5A929" w14:textId="15DF0461" w:rsidR="00D15E24" w:rsidRPr="00C64C76" w:rsidRDefault="00D15E24" w:rsidP="00D15E24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AL-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تعقد اللجنة اجتماعاتها بشكل </w:t>
      </w:r>
      <w:r w:rsidR="002C6B9E" w:rsidRPr="00C64C76">
        <w:rPr>
          <w:rFonts w:ascii="AL-Mohanad" w:eastAsia="ae_Al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شهري، وتسجل</w:t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اجتماعاتها في محاضر يوقع عليها </w:t>
      </w:r>
      <w:r w:rsidR="002C6B9E" w:rsidRPr="00C64C76">
        <w:rPr>
          <w:rFonts w:ascii="AL-Mohanad" w:eastAsia="ae_Al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الأعضاء،</w:t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ولمدير المدرسة دعوة اللجنة إلى اجتماع طارئ عند الحاجة وفق </w:t>
      </w:r>
      <w:r w:rsidR="002C6B9E" w:rsidRPr="00C64C76">
        <w:rPr>
          <w:rFonts w:ascii="AL-Mohanad" w:eastAsia="ae_Al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الحاجة،</w:t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على </w:t>
      </w:r>
      <w:r w:rsidR="002C6B9E" w:rsidRPr="00C64C76">
        <w:rPr>
          <w:rFonts w:ascii="AL-Mohanad" w:eastAsia="ae_Al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ألا</w:t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يتناسب هذه الاجتماعات بإرباك / تعطيل اليوم الدراسي.</w:t>
      </w:r>
    </w:p>
    <w:p w14:paraId="0AC776D8" w14:textId="77777777" w:rsidR="00D15E24" w:rsidRPr="00C64C76" w:rsidRDefault="00D15E24" w:rsidP="00D15E24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rPr>
          <w:rFonts w:ascii="AL-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توثق اجتماعات اللجنة بمحاضر رسمية وتدون في سجل خاص متضمن والتوصيات ومتابعة القرارات.</w:t>
      </w:r>
    </w:p>
    <w:p w14:paraId="2126F3FE" w14:textId="400AEA87" w:rsidR="00EC1BDF" w:rsidRDefault="00D15E24" w:rsidP="00D15E24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rPr>
          <w:rFonts w:ascii="AL-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يتم اتخاذ التوصية في أي موضوع يطرح للنقاش من خلال التصويت بالأغلبية وعند تساوي الأصوات يغلب الطرف الذي فيه الرئيس.</w:t>
      </w:r>
    </w:p>
    <w:p w14:paraId="1C1DD897" w14:textId="4C6D6E8D" w:rsidR="00D15E24" w:rsidRPr="00EC1BDF" w:rsidRDefault="00EC1BDF" w:rsidP="00EC1BDF">
      <w:pPr>
        <w:bidi w:val="0"/>
        <w:spacing w:after="160" w:line="259" w:lineRule="auto"/>
        <w:rPr>
          <w:rFonts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L-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14:paraId="1EF4F1FB" w14:textId="77777777" w:rsidR="00D15E24" w:rsidRPr="00C64C76" w:rsidRDefault="00D15E24" w:rsidP="00EC1BDF">
      <w:pPr>
        <w:pStyle w:val="12"/>
      </w:pPr>
      <w:r w:rsidRPr="00C64C76">
        <w:rPr>
          <w:rtl/>
        </w:rPr>
        <w:lastRenderedPageBreak/>
        <w:t xml:space="preserve">مهام اللجنة </w:t>
      </w:r>
    </w:p>
    <w:p w14:paraId="35F3E65A" w14:textId="2A6C8799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 إعداد الخطة </w:t>
      </w:r>
      <w:r w:rsidR="002C6B9E" w:rsidRPr="00C64C76">
        <w:rPr>
          <w:rFonts w:ascii="AL-Mohanad" w:eastAsia="ae_Al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التشغيلية للمدرسة،</w:t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وربطها بمؤشرات القياس المؤسسي والتخصصي المعتمدة لها.</w:t>
      </w:r>
    </w:p>
    <w:p w14:paraId="68D8DF10" w14:textId="77777777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تشجيع المعلمين على تبادل أفضل الممارسات لرفع المستوى التحصيلي لدى الطلاب واقتراح التوصيات اللازمة في تطوير طرائق التدريس وأساليب التقويم.</w:t>
      </w:r>
    </w:p>
    <w:p w14:paraId="62F256E1" w14:textId="0D2354B9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اعداد استطلاعات قياس رضا المستفيدين من خدمات </w:t>
      </w:r>
      <w:r w:rsidR="00EC1BDF" w:rsidRPr="00C64C76">
        <w:rPr>
          <w:rFonts w:ascii="AL-Mohanad" w:eastAsia="ae_Al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المدرسة،</w:t>
      </w: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 باستثناء استطلاعات التحصيل الدراسي للطلاب ونتائج التحليل ورفع التوصيات التحسينية.</w:t>
      </w:r>
    </w:p>
    <w:p w14:paraId="05FBEF6D" w14:textId="77777777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رصد اتجاهات الطلاب نحو المدرسة وتقديم التوصيات اللازمة لمدير المدرسة.</w:t>
      </w:r>
    </w:p>
    <w:p w14:paraId="2D1CDB7A" w14:textId="77777777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تقديم الاقتراحات والدعم نحو تحول المدرسة إلى مؤسسة متعلمة ذاتياً.</w:t>
      </w:r>
    </w:p>
    <w:p w14:paraId="471C979C" w14:textId="77777777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دراسة الملاحظات على برامج التعليم والتعلم، وتقديم التوصيات اللازمة بشأنها.   </w:t>
      </w:r>
    </w:p>
    <w:p w14:paraId="2EF10FAB" w14:textId="77777777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دراسة بيئة المدرسة وتقديم المقترحات التطويرية اللازمة بشأنها.   </w:t>
      </w:r>
    </w:p>
    <w:p w14:paraId="70F2DE59" w14:textId="77777777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دراسة الصعوبات والتحديات التي تواجه سير العمل في المدرسة وتقديم التوصيات.</w:t>
      </w:r>
    </w:p>
    <w:p w14:paraId="3048E442" w14:textId="77777777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المساهمة في نشر ثقافة التميز في المدرسة، وفي دعم وتشجيع المتميزين من منسوبي المدرسة من هيئة تعليمية وإدارية وطلابية.   </w:t>
      </w:r>
    </w:p>
    <w:p w14:paraId="77698F6A" w14:textId="77777777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إعداد وتطوير معايير جوائز التميز والحوافز لمنسوبي المدرسة.</w:t>
      </w:r>
    </w:p>
    <w:p w14:paraId="27AFD4BD" w14:textId="77777777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دراسة تسمية بعض مرافق المدرسة بأسماء أصحاب الإنجازات من منسوبيها.</w:t>
      </w:r>
    </w:p>
    <w:p w14:paraId="1F811A9F" w14:textId="77777777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الاشراف على إدارة عمليات التقويم الذاتي والتدقيق الداخلي في المدرسة والعمل على تحسينها وفق معايير التقويم والاعتماد المعتمدة.</w:t>
      </w:r>
    </w:p>
    <w:p w14:paraId="36E715F0" w14:textId="77777777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دراسة تقارير تقويم الأداء المؤسسي وتحليلها واستثمار نتائجها في التخطيط لتطوير الأداء.</w:t>
      </w:r>
    </w:p>
    <w:p w14:paraId="5A41594D" w14:textId="77777777" w:rsidR="00D15E24" w:rsidRPr="00C64C76" w:rsidRDefault="00D15E24" w:rsidP="00EC1BDF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Mohanad" w:eastAsia="ae_AlMohanad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AL-Mohanad" w:eastAsia="ae_Al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ترشيح المدرسة منسوبيها لجوائز التميز على المستوى المحلي والإقليمي والعالمي والرفع لمدير المدرسة لعرض ما يلزم على اللجنة الإدارية.</w:t>
      </w:r>
    </w:p>
    <w:p w14:paraId="180BB2E5" w14:textId="1F75F269" w:rsidR="00EC1BDF" w:rsidRPr="00B80E98" w:rsidRDefault="00EC1BDF">
      <w:pPr>
        <w:bidi w:val="0"/>
        <w:spacing w:after="160" w:line="259" w:lineRule="auto"/>
        <w:rPr>
          <w:rFonts w:eastAsia="Calibri" w:cs="GE SS Two Light"/>
          <w:sz w:val="24"/>
          <w:szCs w:val="24"/>
        </w:rPr>
      </w:pPr>
      <w:r>
        <w:rPr>
          <w:rFonts w:ascii="AL-Mohanad" w:eastAsia="Calibri" w:hAnsi="AL-Mohanad" w:cs="GE SS Two Light"/>
          <w:sz w:val="24"/>
          <w:szCs w:val="24"/>
          <w:rtl/>
        </w:rPr>
        <w:br w:type="page"/>
      </w:r>
    </w:p>
    <w:p w14:paraId="0AE15846" w14:textId="77777777" w:rsidR="00D15E24" w:rsidRPr="00C64C76" w:rsidRDefault="00D15E24" w:rsidP="00D15E24">
      <w:pPr>
        <w:jc w:val="center"/>
        <w:rPr>
          <w:rFonts w:ascii="AL-Mohanad" w:eastAsia="Calibri" w:hAnsi="AL-Mohanad" w:cs="GE SS Two Light"/>
          <w:sz w:val="24"/>
          <w:szCs w:val="24"/>
        </w:rPr>
      </w:pPr>
    </w:p>
    <w:p w14:paraId="13DABF74" w14:textId="77777777" w:rsidR="00D15E24" w:rsidRDefault="00D15E24" w:rsidP="00EC1BDF">
      <w:pPr>
        <w:pStyle w:val="121"/>
        <w:rPr>
          <w:rFonts w:eastAsia="Calibri"/>
          <w:b/>
          <w:bCs w:val="0"/>
          <w:sz w:val="28"/>
          <w:szCs w:val="28"/>
          <w:rtl/>
        </w:rPr>
      </w:pPr>
      <w:r w:rsidRPr="004F66A4">
        <w:rPr>
          <w:rFonts w:eastAsia="Calibri"/>
          <w:b/>
          <w:bCs w:val="0"/>
          <w:sz w:val="28"/>
          <w:szCs w:val="28"/>
          <w:rtl/>
        </w:rPr>
        <w:t>أعضاء لجنة التميز والجودة</w:t>
      </w:r>
    </w:p>
    <w:p w14:paraId="594BA887" w14:textId="77777777" w:rsidR="004F66A4" w:rsidRPr="004F66A4" w:rsidRDefault="004F66A4" w:rsidP="00EC1BDF">
      <w:pPr>
        <w:pStyle w:val="121"/>
        <w:rPr>
          <w:rFonts w:eastAsia="Calibri"/>
          <w:b/>
          <w:bCs w:val="0"/>
          <w:sz w:val="28"/>
          <w:szCs w:val="28"/>
          <w:rtl/>
        </w:rPr>
      </w:pPr>
    </w:p>
    <w:tbl>
      <w:tblPr>
        <w:tblStyle w:val="1c"/>
        <w:bidiVisual/>
        <w:tblW w:w="10821" w:type="dxa"/>
        <w:tblLayout w:type="fixed"/>
        <w:tblLook w:val="0000" w:firstRow="0" w:lastRow="0" w:firstColumn="0" w:lastColumn="0" w:noHBand="0" w:noVBand="0"/>
      </w:tblPr>
      <w:tblGrid>
        <w:gridCol w:w="533"/>
        <w:gridCol w:w="3544"/>
        <w:gridCol w:w="2268"/>
        <w:gridCol w:w="1294"/>
        <w:gridCol w:w="1449"/>
        <w:gridCol w:w="1733"/>
      </w:tblGrid>
      <w:tr w:rsidR="003C7563" w:rsidRPr="00C64C76" w14:paraId="4B44FF19" w14:textId="77777777" w:rsidTr="003C7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dxa"/>
            <w:shd w:val="clear" w:color="auto" w:fill="AD9B77"/>
          </w:tcPr>
          <w:p w14:paraId="49EF8AD3" w14:textId="77777777" w:rsidR="00D15E24" w:rsidRPr="00EC1BDF" w:rsidRDefault="00D15E24" w:rsidP="00481750">
            <w:pPr>
              <w:keepNext/>
              <w:jc w:val="center"/>
              <w:rPr>
                <w:rFonts w:ascii="AL-Mohanad" w:hAnsi="AL-Mohanad" w:cs="GE SS Two Light"/>
                <w:color w:val="FFFFFF" w:themeColor="background1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C1BDF"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م</w:t>
            </w:r>
          </w:p>
        </w:tc>
        <w:tc>
          <w:tcPr>
            <w:tcW w:w="3544" w:type="dxa"/>
            <w:shd w:val="clear" w:color="auto" w:fill="AD9B77"/>
          </w:tcPr>
          <w:p w14:paraId="05AD97A6" w14:textId="77777777" w:rsidR="00D15E24" w:rsidRPr="00EC1BDF" w:rsidRDefault="00D15E24" w:rsidP="00481750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color w:val="FFFFFF" w:themeColor="background1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C1BDF"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اسم العضو المشارك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shd w:val="clear" w:color="auto" w:fill="AD9B77"/>
          </w:tcPr>
          <w:p w14:paraId="6F9F6A5B" w14:textId="77777777" w:rsidR="00D15E24" w:rsidRPr="00EC1BDF" w:rsidRDefault="00D15E24" w:rsidP="00481750">
            <w:pPr>
              <w:keepNext/>
              <w:jc w:val="center"/>
              <w:rPr>
                <w:rFonts w:ascii="AL-Mohanad" w:hAnsi="AL-Mohanad" w:cs="GE SS Two Light"/>
                <w:color w:val="FFFFFF" w:themeColor="background1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C1BDF"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الوظيفة</w:t>
            </w:r>
          </w:p>
        </w:tc>
        <w:tc>
          <w:tcPr>
            <w:tcW w:w="1294" w:type="dxa"/>
            <w:shd w:val="clear" w:color="auto" w:fill="AD9B77"/>
          </w:tcPr>
          <w:p w14:paraId="51C027F5" w14:textId="77777777" w:rsidR="00D15E24" w:rsidRPr="00EC1BDF" w:rsidRDefault="00D15E24" w:rsidP="00481750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color w:val="FFFFFF" w:themeColor="background1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C1BDF"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العمل المسند إليه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  <w:shd w:val="clear" w:color="auto" w:fill="AD9B77"/>
          </w:tcPr>
          <w:p w14:paraId="53C9C86E" w14:textId="77777777" w:rsidR="00D15E24" w:rsidRPr="00EC1BDF" w:rsidRDefault="00D15E24" w:rsidP="00481750">
            <w:pPr>
              <w:keepNext/>
              <w:jc w:val="center"/>
              <w:rPr>
                <w:rFonts w:ascii="AL-Mohanad" w:hAnsi="AL-Mohanad" w:cs="GE SS Two Light"/>
                <w:color w:val="FFFFFF" w:themeColor="background1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C1BDF"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التوقيع بالعلم</w:t>
            </w:r>
          </w:p>
        </w:tc>
        <w:tc>
          <w:tcPr>
            <w:tcW w:w="1733" w:type="dxa"/>
            <w:shd w:val="clear" w:color="auto" w:fill="AD9B77"/>
          </w:tcPr>
          <w:p w14:paraId="7F1B0969" w14:textId="77777777" w:rsidR="00D15E24" w:rsidRPr="00EC1BDF" w:rsidRDefault="00D15E24" w:rsidP="00481750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hAnsi="AL-Mohanad" w:cs="GE SS Two Light"/>
                <w:color w:val="FFFFFF" w:themeColor="background1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C1BDF">
              <w:rPr>
                <w:rFonts w:ascii="AL-Mohanad" w:hAnsi="AL-Mohanad" w:cs="GE SS Two Light"/>
                <w:color w:val="FFFFFF" w:themeColor="background1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</w:tr>
      <w:tr w:rsidR="00C64C76" w:rsidRPr="00C64C76" w14:paraId="6EC23D2A" w14:textId="77777777" w:rsidTr="003C7563">
        <w:trPr>
          <w:trHeight w:val="5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dxa"/>
            <w:shd w:val="clear" w:color="auto" w:fill="AD9B77"/>
          </w:tcPr>
          <w:p w14:paraId="30FB48F6" w14:textId="77777777" w:rsidR="00D15E24" w:rsidRPr="00EC1BDF" w:rsidRDefault="00D15E24" w:rsidP="00D15E24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AL-Mohanad" w:eastAsia="Calibri" w:hAnsi="AL-Mohanad" w:cs="GE SS Two Light"/>
                <w:color w:val="FFFFFF" w:themeColor="background1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544" w:type="dxa"/>
          </w:tcPr>
          <w:p w14:paraId="332AC7E8" w14:textId="77777777" w:rsidR="00D15E24" w:rsidRPr="00C64C76" w:rsidRDefault="00D15E24" w:rsidP="004817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0B43CE26" w14:textId="77777777" w:rsidR="00D15E24" w:rsidRPr="00C64C76" w:rsidRDefault="00D15E24" w:rsidP="00481750">
            <w:pPr>
              <w:jc w:val="center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مدير المدرسة</w:t>
            </w:r>
          </w:p>
        </w:tc>
        <w:tc>
          <w:tcPr>
            <w:tcW w:w="1294" w:type="dxa"/>
          </w:tcPr>
          <w:p w14:paraId="43484A7E" w14:textId="77777777" w:rsidR="00D15E24" w:rsidRPr="00C64C76" w:rsidRDefault="00D15E24" w:rsidP="004817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الرئيس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14:paraId="475E9093" w14:textId="77777777" w:rsidR="00D15E24" w:rsidRPr="00C64C76" w:rsidRDefault="00D15E24" w:rsidP="00481750">
            <w:pPr>
              <w:jc w:val="center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3" w:type="dxa"/>
          </w:tcPr>
          <w:p w14:paraId="11DD3836" w14:textId="3C349259" w:rsidR="00D15E24" w:rsidRPr="00C64C76" w:rsidRDefault="00D15E24" w:rsidP="004817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/      </w:t>
            </w:r>
            <w:r w:rsidR="002C6B9E" w:rsidRPr="00C64C76">
              <w:rPr>
                <w:rFonts w:ascii="AL-Mohanad" w:eastAsia="Calibri" w:hAnsi="AL-Mohanad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 1445</w:t>
            </w:r>
            <w:r w:rsidR="00D03DB8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  <w:tr w:rsidR="00C64C76" w:rsidRPr="00C64C76" w14:paraId="56CD0D6D" w14:textId="77777777" w:rsidTr="003C7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dxa"/>
            <w:shd w:val="clear" w:color="auto" w:fill="AD9B77"/>
          </w:tcPr>
          <w:p w14:paraId="2CB17463" w14:textId="77777777" w:rsidR="00D15E24" w:rsidRPr="00EC1BDF" w:rsidRDefault="00D15E24" w:rsidP="00D15E24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AL-Mohanad" w:eastAsia="Calibri" w:hAnsi="AL-Mohanad" w:cs="GE SS Two Light"/>
                <w:color w:val="FFFFFF" w:themeColor="background1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544" w:type="dxa"/>
          </w:tcPr>
          <w:p w14:paraId="2ECAC4D2" w14:textId="77777777" w:rsidR="00D15E24" w:rsidRPr="00C64C76" w:rsidRDefault="00D15E24" w:rsidP="00481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33ED7160" w14:textId="77777777" w:rsidR="00D15E24" w:rsidRPr="00C64C76" w:rsidRDefault="00D15E24" w:rsidP="00481750">
            <w:pPr>
              <w:jc w:val="center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وكيل الشؤون المدرسية</w:t>
            </w:r>
          </w:p>
        </w:tc>
        <w:tc>
          <w:tcPr>
            <w:tcW w:w="1294" w:type="dxa"/>
          </w:tcPr>
          <w:p w14:paraId="3723357C" w14:textId="77777777" w:rsidR="00D15E24" w:rsidRPr="00C64C76" w:rsidRDefault="00D15E24" w:rsidP="004817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عضو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14:paraId="5CC7A612" w14:textId="77777777" w:rsidR="00D15E24" w:rsidRPr="00C64C76" w:rsidRDefault="00D15E24" w:rsidP="00481750">
            <w:pPr>
              <w:jc w:val="center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3" w:type="dxa"/>
          </w:tcPr>
          <w:p w14:paraId="723ADA13" w14:textId="1D6EB7B6" w:rsidR="00D15E24" w:rsidRPr="00C64C76" w:rsidRDefault="00D15E24" w:rsidP="004817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/      </w:t>
            </w:r>
            <w:r w:rsidR="002C6B9E" w:rsidRPr="00C64C76">
              <w:rPr>
                <w:rFonts w:ascii="AL-Mohanad" w:eastAsia="Calibri" w:hAnsi="AL-Mohanad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 1445</w:t>
            </w:r>
            <w:r w:rsidR="00D03DB8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  <w:tr w:rsidR="00C64C76" w:rsidRPr="00C64C76" w14:paraId="2CBEDC8C" w14:textId="77777777" w:rsidTr="003C7563">
        <w:trPr>
          <w:trHeight w:val="5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dxa"/>
            <w:shd w:val="clear" w:color="auto" w:fill="AD9B77"/>
          </w:tcPr>
          <w:p w14:paraId="1388F8A0" w14:textId="77777777" w:rsidR="00D15E24" w:rsidRPr="00EC1BDF" w:rsidRDefault="00D15E24" w:rsidP="00D15E24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AL-Mohanad" w:eastAsia="Calibri" w:hAnsi="AL-Mohanad" w:cs="GE SS Two Light"/>
                <w:color w:val="FFFFFF" w:themeColor="background1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544" w:type="dxa"/>
          </w:tcPr>
          <w:p w14:paraId="08B6C66E" w14:textId="77777777" w:rsidR="00D15E24" w:rsidRPr="00C64C76" w:rsidRDefault="00D15E24" w:rsidP="004817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eastAsia="Arial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6E71531" w14:textId="77777777" w:rsidR="00D15E24" w:rsidRPr="00C64C76" w:rsidRDefault="00D15E24" w:rsidP="00481750">
            <w:pPr>
              <w:jc w:val="center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وكيل الشؤون التعليمية</w:t>
            </w:r>
          </w:p>
        </w:tc>
        <w:tc>
          <w:tcPr>
            <w:tcW w:w="1294" w:type="dxa"/>
          </w:tcPr>
          <w:p w14:paraId="4A24F196" w14:textId="77777777" w:rsidR="00D15E24" w:rsidRPr="00C64C76" w:rsidRDefault="00D15E24" w:rsidP="004817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عضو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14:paraId="0654D9D8" w14:textId="77777777" w:rsidR="00D15E24" w:rsidRPr="00C64C76" w:rsidRDefault="00D15E24" w:rsidP="00481750">
            <w:pPr>
              <w:jc w:val="center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3" w:type="dxa"/>
          </w:tcPr>
          <w:p w14:paraId="0035D87D" w14:textId="5C5B7695" w:rsidR="00D15E24" w:rsidRPr="00C64C76" w:rsidRDefault="00D15E24" w:rsidP="004817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/      </w:t>
            </w:r>
            <w:r w:rsidR="002C6B9E" w:rsidRPr="00C64C76">
              <w:rPr>
                <w:rFonts w:ascii="AL-Mohanad" w:eastAsia="Calibri" w:hAnsi="AL-Mohanad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 1445</w:t>
            </w:r>
            <w:r w:rsidR="00D03DB8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  <w:tr w:rsidR="00C64C76" w:rsidRPr="00C64C76" w14:paraId="119821C1" w14:textId="77777777" w:rsidTr="003C7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dxa"/>
            <w:shd w:val="clear" w:color="auto" w:fill="AD9B77"/>
          </w:tcPr>
          <w:p w14:paraId="311FB5FD" w14:textId="77777777" w:rsidR="00D15E24" w:rsidRPr="00EC1BDF" w:rsidRDefault="00D15E24" w:rsidP="00D15E24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AL-Mohanad" w:eastAsia="Calibri" w:hAnsi="AL-Mohanad" w:cs="GE SS Two Light"/>
                <w:color w:val="FFFFFF" w:themeColor="background1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544" w:type="dxa"/>
          </w:tcPr>
          <w:p w14:paraId="28956595" w14:textId="77777777" w:rsidR="00D15E24" w:rsidRPr="00C64C76" w:rsidRDefault="00D15E24" w:rsidP="004817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eastAsia="Arial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0666C13A" w14:textId="77777777" w:rsidR="00D15E24" w:rsidRPr="00C64C76" w:rsidRDefault="00D15E24" w:rsidP="00481750">
            <w:pPr>
              <w:jc w:val="center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وكيل الشؤون التعليمية</w:t>
            </w:r>
          </w:p>
        </w:tc>
        <w:tc>
          <w:tcPr>
            <w:tcW w:w="1294" w:type="dxa"/>
          </w:tcPr>
          <w:p w14:paraId="2F0F751C" w14:textId="77777777" w:rsidR="00D15E24" w:rsidRPr="00C64C76" w:rsidRDefault="00D15E24" w:rsidP="004817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عضو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14:paraId="7F0C7EFF" w14:textId="77777777" w:rsidR="00D15E24" w:rsidRPr="00C64C76" w:rsidRDefault="00D15E24" w:rsidP="00481750">
            <w:pPr>
              <w:jc w:val="center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3" w:type="dxa"/>
          </w:tcPr>
          <w:p w14:paraId="1D70F5F3" w14:textId="7298E557" w:rsidR="00D15E24" w:rsidRPr="00C64C76" w:rsidRDefault="00D15E24" w:rsidP="004817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/      </w:t>
            </w:r>
            <w:r w:rsidR="002C6B9E" w:rsidRPr="00C64C76">
              <w:rPr>
                <w:rFonts w:ascii="AL-Mohanad" w:eastAsia="Calibri" w:hAnsi="AL-Mohanad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 1445</w:t>
            </w:r>
            <w:r w:rsidR="00D03DB8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  <w:tr w:rsidR="00C64C76" w:rsidRPr="00C64C76" w14:paraId="2F21B10E" w14:textId="77777777" w:rsidTr="003C7563">
        <w:trPr>
          <w:trHeight w:val="5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dxa"/>
            <w:shd w:val="clear" w:color="auto" w:fill="AD9B77"/>
          </w:tcPr>
          <w:p w14:paraId="14539E9D" w14:textId="77777777" w:rsidR="00D15E24" w:rsidRPr="00EC1BDF" w:rsidRDefault="00D15E24" w:rsidP="00D15E24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AL-Mohanad" w:eastAsia="Calibri" w:hAnsi="AL-Mohanad" w:cs="GE SS Two Light"/>
                <w:color w:val="FFFFFF" w:themeColor="background1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544" w:type="dxa"/>
          </w:tcPr>
          <w:p w14:paraId="66F8BB09" w14:textId="77777777" w:rsidR="00D15E24" w:rsidRPr="00C64C76" w:rsidRDefault="00D15E24" w:rsidP="00481750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eastAsia="Arial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F2C257A" w14:textId="77777777" w:rsidR="00D15E24" w:rsidRPr="00C64C76" w:rsidRDefault="00D15E24" w:rsidP="00481750">
            <w:pPr>
              <w:jc w:val="center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الموجه الطلابي</w:t>
            </w:r>
          </w:p>
        </w:tc>
        <w:tc>
          <w:tcPr>
            <w:tcW w:w="1294" w:type="dxa"/>
          </w:tcPr>
          <w:p w14:paraId="0BA6B807" w14:textId="77777777" w:rsidR="00D15E24" w:rsidRPr="00C64C76" w:rsidRDefault="00D15E24" w:rsidP="004817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عضو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14:paraId="15EE9E04" w14:textId="77777777" w:rsidR="00D15E24" w:rsidRPr="00C64C76" w:rsidRDefault="00D15E24" w:rsidP="00481750">
            <w:pPr>
              <w:jc w:val="center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3" w:type="dxa"/>
          </w:tcPr>
          <w:p w14:paraId="7E30BF24" w14:textId="3F3AB52F" w:rsidR="00D15E24" w:rsidRPr="00C64C76" w:rsidRDefault="00D15E24" w:rsidP="004817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/      </w:t>
            </w:r>
            <w:r w:rsidR="002C6B9E" w:rsidRPr="00C64C76">
              <w:rPr>
                <w:rFonts w:ascii="AL-Mohanad" w:eastAsia="Calibri" w:hAnsi="AL-Mohanad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 1445</w:t>
            </w:r>
            <w:r w:rsidR="00D03DB8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  <w:tr w:rsidR="00C64C76" w:rsidRPr="00C64C76" w14:paraId="669D2D4D" w14:textId="77777777" w:rsidTr="003C7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dxa"/>
            <w:shd w:val="clear" w:color="auto" w:fill="AD9B77"/>
          </w:tcPr>
          <w:p w14:paraId="3A922BFF" w14:textId="77777777" w:rsidR="00D15E24" w:rsidRPr="00EC1BDF" w:rsidRDefault="00D15E24" w:rsidP="00D15E24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AL-Mohanad" w:eastAsia="Calibri" w:hAnsi="AL-Mohanad" w:cs="GE SS Two Light"/>
                <w:color w:val="FFFFFF" w:themeColor="background1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544" w:type="dxa"/>
          </w:tcPr>
          <w:p w14:paraId="14AE9B2C" w14:textId="77777777" w:rsidR="00D15E24" w:rsidRPr="00C64C76" w:rsidRDefault="00D15E24" w:rsidP="00481750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eastAsia="Arial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0983B00B" w14:textId="77777777" w:rsidR="00D15E24" w:rsidRPr="00C64C76" w:rsidRDefault="00D15E24" w:rsidP="00481750">
            <w:pPr>
              <w:jc w:val="center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رائد النشاط</w:t>
            </w:r>
          </w:p>
        </w:tc>
        <w:tc>
          <w:tcPr>
            <w:tcW w:w="1294" w:type="dxa"/>
          </w:tcPr>
          <w:p w14:paraId="1C054D4C" w14:textId="77777777" w:rsidR="00D15E24" w:rsidRPr="00C64C76" w:rsidRDefault="00D15E24" w:rsidP="004817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مقرر للجنة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9" w:type="dxa"/>
          </w:tcPr>
          <w:p w14:paraId="12731209" w14:textId="77777777" w:rsidR="00D15E24" w:rsidRPr="00C64C76" w:rsidRDefault="00D15E24" w:rsidP="00481750">
            <w:pPr>
              <w:jc w:val="center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3" w:type="dxa"/>
          </w:tcPr>
          <w:p w14:paraId="6387AA4D" w14:textId="3E9BF1E4" w:rsidR="00D15E24" w:rsidRPr="00C64C76" w:rsidRDefault="00D15E24" w:rsidP="004817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-Mohanad" w:eastAsia="Calibri" w:hAnsi="AL-Mohanad" w:cs="GE SS Two Light"/>
                <w:sz w:val="24"/>
                <w:szCs w:val="24"/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4C76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/      </w:t>
            </w:r>
            <w:r w:rsidR="002C6B9E" w:rsidRPr="00C64C76">
              <w:rPr>
                <w:rFonts w:ascii="AL-Mohanad" w:eastAsia="Calibri" w:hAnsi="AL-Mohanad" w:cs="GE SS Two Light" w:hint="cs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 1445</w:t>
            </w:r>
            <w:r w:rsidR="00D03DB8">
              <w:rPr>
                <w:rFonts w:ascii="AL-Mohanad" w:eastAsia="Calibri" w:hAnsi="AL-Mohanad" w:cs="GE SS Two Light"/>
                <w:sz w:val="24"/>
                <w:szCs w:val="24"/>
                <w:rtl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</w:tbl>
    <w:p w14:paraId="36DFE14D" w14:textId="77777777" w:rsidR="00D15E24" w:rsidRPr="00C64C76" w:rsidRDefault="00D15E24" w:rsidP="00D15E24">
      <w:pPr>
        <w:jc w:val="center"/>
        <w:rPr>
          <w:rFonts w:ascii="AL-Mohanad" w:eastAsia="Calibri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</w:p>
    <w:p w14:paraId="45D32A41" w14:textId="77777777" w:rsidR="00D15E24" w:rsidRPr="00C64C76" w:rsidRDefault="00D15E24" w:rsidP="00D15E24">
      <w:pPr>
        <w:jc w:val="center"/>
        <w:rPr>
          <w:rFonts w:ascii="AL-Mohanad" w:eastAsia="Calibri" w:hAnsi="AL-Mohanad" w:cs="GE SS Two Light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</w:p>
    <w:p w14:paraId="5108CCF0" w14:textId="77777777" w:rsidR="00D15E24" w:rsidRPr="00C64C76" w:rsidRDefault="00D15E24" w:rsidP="00D15E24">
      <w:pPr>
        <w:jc w:val="center"/>
        <w:rPr>
          <w:rFonts w:ascii="AL-Mohanad" w:eastAsia="Calibri" w:hAnsi="AL-Mohanad" w:cs="GE SS Two Light"/>
          <w:sz w:val="24"/>
          <w:szCs w:val="24"/>
          <w:u w:val="single"/>
          <w:rtl/>
        </w:rPr>
      </w:pPr>
      <w:r w:rsidRPr="00C64C76">
        <w:rPr>
          <w:rFonts w:ascii="AL-Mohanad" w:hAnsi="AL-Mohanad" w:cs="GE SS Two Light"/>
          <w:sz w:val="24"/>
          <w:szCs w:val="24"/>
        </w:rPr>
        <w:br w:type="page"/>
      </w:r>
    </w:p>
    <w:p w14:paraId="2C627CBC" w14:textId="4262A038" w:rsidR="00827D0E" w:rsidRPr="007A3A17" w:rsidRDefault="00827D0E" w:rsidP="00827D0E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lastRenderedPageBreak/>
        <w:t>تم تحميل الملف من موقع</w:t>
      </w:r>
    </w:p>
    <w:p w14:paraId="5957F849" w14:textId="77777777" w:rsidR="00827D0E" w:rsidRDefault="00827D0E" w:rsidP="00827D0E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1EDCE702" w14:textId="77777777" w:rsidR="00827D0E" w:rsidRDefault="00000000" w:rsidP="00827D0E">
      <w:pPr>
        <w:bidi w:val="0"/>
        <w:jc w:val="center"/>
        <w:rPr>
          <w:rFonts w:cs="Arial"/>
        </w:rPr>
      </w:pPr>
      <w:hyperlink r:id="rId10" w:history="1">
        <w:r w:rsidR="00827D0E" w:rsidRPr="00F6301D">
          <w:rPr>
            <w:rStyle w:val="Hyperlink"/>
          </w:rPr>
          <w:t>https://saadalsahli.sa</w:t>
        </w:r>
      </w:hyperlink>
    </w:p>
    <w:p w14:paraId="2FA4F3F8" w14:textId="77777777" w:rsidR="00827D0E" w:rsidRPr="007A3A17" w:rsidRDefault="00827D0E" w:rsidP="00827D0E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663048AF" w14:textId="77777777" w:rsidR="00827D0E" w:rsidRDefault="00827D0E" w:rsidP="00827D0E">
      <w:pPr>
        <w:bidi w:val="0"/>
        <w:spacing w:after="160" w:line="259" w:lineRule="auto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5"/>
        <w:gridCol w:w="2420"/>
        <w:gridCol w:w="2275"/>
        <w:gridCol w:w="1827"/>
        <w:gridCol w:w="2035"/>
      </w:tblGrid>
      <w:tr w:rsidR="00827D0E" w14:paraId="592904F3" w14:textId="77777777" w:rsidTr="00E87A8C">
        <w:tc>
          <w:tcPr>
            <w:tcW w:w="2008" w:type="dxa"/>
          </w:tcPr>
          <w:p w14:paraId="65614860" w14:textId="77777777" w:rsidR="00827D0E" w:rsidRDefault="00827D0E" w:rsidP="00E87A8C">
            <w:pPr>
              <w:bidi w:val="0"/>
              <w:jc w:val="center"/>
            </w:pPr>
            <w:bookmarkStart w:id="2" w:name="_Hlk149403974"/>
            <w:r>
              <w:rPr>
                <w:noProof/>
              </w:rPr>
              <w:drawing>
                <wp:inline distT="0" distB="0" distL="0" distR="0" wp14:anchorId="0B5B477C" wp14:editId="47D229ED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</w:tcPr>
          <w:p w14:paraId="60226CCE" w14:textId="77777777" w:rsidR="00827D0E" w:rsidRDefault="00827D0E" w:rsidP="00E87A8C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49F46AE" wp14:editId="4D677C64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</w:tcPr>
          <w:p w14:paraId="23B50430" w14:textId="77777777" w:rsidR="00827D0E" w:rsidRDefault="00827D0E" w:rsidP="00E87A8C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161BF9D9" wp14:editId="15044688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</w:tcPr>
          <w:p w14:paraId="726E67BF" w14:textId="77777777" w:rsidR="00827D0E" w:rsidRDefault="00827D0E" w:rsidP="00E87A8C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BB29515" wp14:editId="0D0E3E85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</w:tcPr>
          <w:p w14:paraId="108F0114" w14:textId="77777777" w:rsidR="00827D0E" w:rsidRDefault="00827D0E" w:rsidP="00E87A8C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6811967" wp14:editId="05547B21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D0E" w14:paraId="065A0909" w14:textId="77777777" w:rsidTr="00E87A8C">
        <w:tc>
          <w:tcPr>
            <w:tcW w:w="2008" w:type="dxa"/>
          </w:tcPr>
          <w:p w14:paraId="15AFD052" w14:textId="77777777" w:rsidR="00827D0E" w:rsidRPr="00E260AF" w:rsidRDefault="00000000" w:rsidP="00E87A8C">
            <w:pPr>
              <w:bidi w:val="0"/>
              <w:jc w:val="center"/>
              <w:rPr>
                <w:sz w:val="18"/>
                <w:szCs w:val="18"/>
              </w:rPr>
            </w:pPr>
            <w:hyperlink r:id="rId20" w:history="1">
              <w:r w:rsidR="00827D0E" w:rsidRPr="00E260AF">
                <w:rPr>
                  <w:rStyle w:val="Hyperlink"/>
                  <w:sz w:val="18"/>
                  <w:szCs w:val="18"/>
                </w:rPr>
                <w:t>https://t.me/saadalsahli_sa</w:t>
              </w:r>
            </w:hyperlink>
          </w:p>
          <w:p w14:paraId="14D79ECD" w14:textId="77777777" w:rsidR="00827D0E" w:rsidRPr="00E260AF" w:rsidRDefault="00827D0E" w:rsidP="00E87A8C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008" w:type="dxa"/>
          </w:tcPr>
          <w:p w14:paraId="2EF3DD1D" w14:textId="77777777" w:rsidR="00827D0E" w:rsidRPr="00E260AF" w:rsidRDefault="00000000" w:rsidP="00E87A8C">
            <w:pPr>
              <w:bidi w:val="0"/>
              <w:jc w:val="center"/>
              <w:rPr>
                <w:sz w:val="18"/>
                <w:szCs w:val="18"/>
              </w:rPr>
            </w:pPr>
            <w:hyperlink r:id="rId21" w:history="1">
              <w:r w:rsidR="00827D0E" w:rsidRPr="00E260AF">
                <w:rPr>
                  <w:rStyle w:val="Hyperlink"/>
                  <w:sz w:val="18"/>
                  <w:szCs w:val="18"/>
                </w:rPr>
                <w:t>https://www.snapchat.com/add/saadalsahli_sa</w:t>
              </w:r>
            </w:hyperlink>
          </w:p>
          <w:p w14:paraId="5C7675AE" w14:textId="77777777" w:rsidR="00827D0E" w:rsidRPr="00E260AF" w:rsidRDefault="00827D0E" w:rsidP="00E87A8C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008" w:type="dxa"/>
          </w:tcPr>
          <w:p w14:paraId="478D6D60" w14:textId="77777777" w:rsidR="00827D0E" w:rsidRPr="00E260AF" w:rsidRDefault="00000000" w:rsidP="00E87A8C">
            <w:pPr>
              <w:bidi w:val="0"/>
              <w:jc w:val="center"/>
              <w:rPr>
                <w:rFonts w:cs="Arial"/>
                <w:sz w:val="18"/>
                <w:szCs w:val="18"/>
              </w:rPr>
            </w:pPr>
            <w:hyperlink r:id="rId22" w:history="1">
              <w:r w:rsidR="00827D0E" w:rsidRPr="00E260AF">
                <w:rPr>
                  <w:rStyle w:val="Hyperlink"/>
                  <w:sz w:val="18"/>
                  <w:szCs w:val="18"/>
                </w:rPr>
                <w:t>https://www.instagram.com/saadalsahli_sa</w:t>
              </w:r>
              <w:r w:rsidR="00827D0E" w:rsidRPr="00E260AF">
                <w:rPr>
                  <w:rStyle w:val="Hyperlink"/>
                  <w:rFonts w:cs="Arial"/>
                  <w:sz w:val="18"/>
                  <w:szCs w:val="18"/>
                  <w:rtl/>
                </w:rPr>
                <w:t>/</w:t>
              </w:r>
            </w:hyperlink>
          </w:p>
          <w:p w14:paraId="17A9DB90" w14:textId="77777777" w:rsidR="00827D0E" w:rsidRPr="00E260AF" w:rsidRDefault="00827D0E" w:rsidP="00E87A8C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009" w:type="dxa"/>
          </w:tcPr>
          <w:p w14:paraId="6A58D510" w14:textId="77777777" w:rsidR="00827D0E" w:rsidRPr="00E260AF" w:rsidRDefault="00000000" w:rsidP="00E87A8C">
            <w:pPr>
              <w:bidi w:val="0"/>
              <w:jc w:val="center"/>
              <w:rPr>
                <w:sz w:val="18"/>
                <w:szCs w:val="18"/>
              </w:rPr>
            </w:pPr>
            <w:hyperlink r:id="rId23" w:history="1">
              <w:r w:rsidR="00827D0E" w:rsidRPr="00E260AF">
                <w:rPr>
                  <w:rStyle w:val="Hyperlink"/>
                  <w:sz w:val="18"/>
                  <w:szCs w:val="18"/>
                </w:rPr>
                <w:t>https://twitter.com/saadalsahli_sa</w:t>
              </w:r>
            </w:hyperlink>
          </w:p>
        </w:tc>
        <w:tc>
          <w:tcPr>
            <w:tcW w:w="2009" w:type="dxa"/>
          </w:tcPr>
          <w:p w14:paraId="6CF2B807" w14:textId="77777777" w:rsidR="00827D0E" w:rsidRPr="00E260AF" w:rsidRDefault="00000000" w:rsidP="00E87A8C">
            <w:pPr>
              <w:bidi w:val="0"/>
              <w:jc w:val="center"/>
              <w:rPr>
                <w:sz w:val="18"/>
                <w:szCs w:val="18"/>
              </w:rPr>
            </w:pPr>
            <w:hyperlink r:id="rId24" w:history="1">
              <w:r w:rsidR="00827D0E" w:rsidRPr="00E260AF">
                <w:rPr>
                  <w:rStyle w:val="Hyperlink"/>
                  <w:sz w:val="18"/>
                  <w:szCs w:val="18"/>
                </w:rPr>
                <w:t>https://youtube.com/@SaadAlsahli_SA</w:t>
              </w:r>
            </w:hyperlink>
          </w:p>
          <w:p w14:paraId="368ACFFE" w14:textId="77777777" w:rsidR="00827D0E" w:rsidRPr="00E260AF" w:rsidRDefault="00827D0E" w:rsidP="00E87A8C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</w:tr>
      <w:bookmarkEnd w:id="2"/>
    </w:tbl>
    <w:p w14:paraId="471955DE" w14:textId="77777777" w:rsidR="00827D0E" w:rsidRPr="00515DB4" w:rsidRDefault="00827D0E" w:rsidP="00827D0E">
      <w:pPr>
        <w:bidi w:val="0"/>
        <w:ind w:left="5760" w:firstLine="720"/>
      </w:pPr>
    </w:p>
    <w:p w14:paraId="31FFF6F2" w14:textId="77777777" w:rsidR="00827D0E" w:rsidRPr="00875683" w:rsidRDefault="00827D0E" w:rsidP="00827D0E"/>
    <w:p w14:paraId="5023BAF0" w14:textId="43B17ED3" w:rsidR="00D15E24" w:rsidRPr="00C64C76" w:rsidRDefault="00D15E24" w:rsidP="00D15E24">
      <w:pPr>
        <w:rPr>
          <w:rFonts w:ascii="AL-Mohanad" w:eastAsia="Calibri" w:hAnsi="AL-Mohanad" w:cs="GE SS Two Light"/>
          <w:sz w:val="24"/>
          <w:szCs w:val="24"/>
        </w:rPr>
      </w:pPr>
    </w:p>
    <w:sectPr w:rsidR="00D15E24" w:rsidRPr="00C64C76" w:rsidSect="004648E1">
      <w:headerReference w:type="default" r:id="rId25"/>
      <w:footerReference w:type="default" r:id="rId26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28F76" w14:textId="77777777" w:rsidR="00F73DA9" w:rsidRDefault="00F73DA9" w:rsidP="005B5578">
      <w:pPr>
        <w:spacing w:after="0" w:line="240" w:lineRule="auto"/>
      </w:pPr>
      <w:r>
        <w:separator/>
      </w:r>
    </w:p>
  </w:endnote>
  <w:endnote w:type="continuationSeparator" w:id="0">
    <w:p w14:paraId="40CAC197" w14:textId="77777777" w:rsidR="00F73DA9" w:rsidRDefault="00F73DA9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AXtManalPro-Regular">
    <w:altName w:val="Times New Roman"/>
    <w:charset w:val="00"/>
    <w:family w:val="auto"/>
    <w:pitch w:val="default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CS Basmalah normal.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A3C3C" w14:textId="77777777" w:rsidR="00F73DA9" w:rsidRDefault="00F73DA9" w:rsidP="005B5578">
      <w:pPr>
        <w:spacing w:after="0" w:line="240" w:lineRule="auto"/>
      </w:pPr>
      <w:r>
        <w:separator/>
      </w:r>
    </w:p>
  </w:footnote>
  <w:footnote w:type="continuationSeparator" w:id="0">
    <w:p w14:paraId="17042E55" w14:textId="77777777" w:rsidR="00F73DA9" w:rsidRDefault="00F73DA9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7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8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383B"/>
    <w:multiLevelType w:val="hybridMultilevel"/>
    <w:tmpl w:val="D162478C"/>
    <w:lvl w:ilvl="0" w:tplc="A86A6E9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404C4"/>
    <w:multiLevelType w:val="hybridMultilevel"/>
    <w:tmpl w:val="FE42F5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062B35"/>
    <w:multiLevelType w:val="multilevel"/>
    <w:tmpl w:val="BD1EDC5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3B72BDE"/>
    <w:multiLevelType w:val="hybridMultilevel"/>
    <w:tmpl w:val="245658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5B1427"/>
    <w:multiLevelType w:val="hybridMultilevel"/>
    <w:tmpl w:val="030A0730"/>
    <w:lvl w:ilvl="0" w:tplc="D8C0C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A4120"/>
    <w:multiLevelType w:val="hybridMultilevel"/>
    <w:tmpl w:val="0798B6D6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7" w15:restartNumberingAfterBreak="0">
    <w:nsid w:val="098E318C"/>
    <w:multiLevelType w:val="multilevel"/>
    <w:tmpl w:val="016E39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4E794F"/>
    <w:multiLevelType w:val="multilevel"/>
    <w:tmpl w:val="196E03D4"/>
    <w:lvl w:ilvl="0">
      <w:start w:val="1"/>
      <w:numFmt w:val="decimal"/>
      <w:lvlText w:val="%1."/>
      <w:lvlJc w:val="left"/>
      <w:pPr>
        <w:ind w:left="1514" w:hanging="360"/>
      </w:pPr>
      <w:rPr>
        <w:rFonts w:ascii="ae_AlMohanad" w:eastAsia="ae_AlMohanad" w:hAnsi="ae_AlMohanad" w:cs="ae_AlMohanad"/>
      </w:rPr>
    </w:lvl>
    <w:lvl w:ilvl="1">
      <w:start w:val="1"/>
      <w:numFmt w:val="lowerLetter"/>
      <w:lvlText w:val="%2."/>
      <w:lvlJc w:val="left"/>
      <w:pPr>
        <w:ind w:left="2234" w:hanging="360"/>
      </w:pPr>
    </w:lvl>
    <w:lvl w:ilvl="2">
      <w:start w:val="1"/>
      <w:numFmt w:val="lowerRoman"/>
      <w:lvlText w:val="%3."/>
      <w:lvlJc w:val="right"/>
      <w:pPr>
        <w:ind w:left="2954" w:hanging="180"/>
      </w:pPr>
    </w:lvl>
    <w:lvl w:ilvl="3">
      <w:start w:val="1"/>
      <w:numFmt w:val="decimal"/>
      <w:lvlText w:val="%4."/>
      <w:lvlJc w:val="left"/>
      <w:pPr>
        <w:ind w:left="3674" w:hanging="360"/>
      </w:pPr>
    </w:lvl>
    <w:lvl w:ilvl="4">
      <w:start w:val="1"/>
      <w:numFmt w:val="lowerLetter"/>
      <w:lvlText w:val="%5."/>
      <w:lvlJc w:val="left"/>
      <w:pPr>
        <w:ind w:left="4394" w:hanging="360"/>
      </w:pPr>
    </w:lvl>
    <w:lvl w:ilvl="5">
      <w:start w:val="1"/>
      <w:numFmt w:val="lowerRoman"/>
      <w:lvlText w:val="%6."/>
      <w:lvlJc w:val="right"/>
      <w:pPr>
        <w:ind w:left="5114" w:hanging="180"/>
      </w:pPr>
    </w:lvl>
    <w:lvl w:ilvl="6">
      <w:start w:val="1"/>
      <w:numFmt w:val="decimal"/>
      <w:lvlText w:val="%7."/>
      <w:lvlJc w:val="left"/>
      <w:pPr>
        <w:ind w:left="5834" w:hanging="360"/>
      </w:pPr>
    </w:lvl>
    <w:lvl w:ilvl="7">
      <w:start w:val="1"/>
      <w:numFmt w:val="lowerLetter"/>
      <w:lvlText w:val="%8."/>
      <w:lvlJc w:val="left"/>
      <w:pPr>
        <w:ind w:left="6554" w:hanging="360"/>
      </w:pPr>
    </w:lvl>
    <w:lvl w:ilvl="8">
      <w:start w:val="1"/>
      <w:numFmt w:val="lowerRoman"/>
      <w:lvlText w:val="%9."/>
      <w:lvlJc w:val="right"/>
      <w:pPr>
        <w:ind w:left="7274" w:hanging="180"/>
      </w:pPr>
    </w:lvl>
  </w:abstractNum>
  <w:abstractNum w:abstractNumId="9" w15:restartNumberingAfterBreak="0">
    <w:nsid w:val="0CF96B81"/>
    <w:multiLevelType w:val="multilevel"/>
    <w:tmpl w:val="D2D6053C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rFonts w:hint="default"/>
      </w:rPr>
    </w:lvl>
  </w:abstractNum>
  <w:abstractNum w:abstractNumId="10" w15:restartNumberingAfterBreak="0">
    <w:nsid w:val="0D924B60"/>
    <w:multiLevelType w:val="multilevel"/>
    <w:tmpl w:val="52969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0EDB0B91"/>
    <w:multiLevelType w:val="hybridMultilevel"/>
    <w:tmpl w:val="D67A80B0"/>
    <w:lvl w:ilvl="0" w:tplc="88047D7A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0A381F"/>
    <w:multiLevelType w:val="multilevel"/>
    <w:tmpl w:val="97200A4A"/>
    <w:lvl w:ilvl="0">
      <w:start w:val="1"/>
      <w:numFmt w:val="decimal"/>
      <w:lvlText w:val="%1-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707952"/>
    <w:multiLevelType w:val="hybridMultilevel"/>
    <w:tmpl w:val="B298208A"/>
    <w:lvl w:ilvl="0" w:tplc="EC762F8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4EE319A">
      <w:numFmt w:val="bullet"/>
      <w:lvlText w:val=""/>
      <w:lvlJc w:val="left"/>
      <w:pPr>
        <w:ind w:left="2355" w:hanging="375"/>
      </w:pPr>
      <w:rPr>
        <w:rFonts w:ascii="Symbol" w:eastAsia="AXtManalPro-Regular" w:hAnsi="Symbol" w:cs="AL-Mohanad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34540F"/>
    <w:multiLevelType w:val="multilevel"/>
    <w:tmpl w:val="32C28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7F4D90"/>
    <w:multiLevelType w:val="multilevel"/>
    <w:tmpl w:val="90ACC0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15F346E3"/>
    <w:multiLevelType w:val="multilevel"/>
    <w:tmpl w:val="273EB96E"/>
    <w:lvl w:ilvl="0">
      <w:start w:val="1"/>
      <w:numFmt w:val="decimal"/>
      <w:lvlText w:val="%1."/>
      <w:lvlJc w:val="left"/>
      <w:pPr>
        <w:ind w:left="720" w:hanging="360"/>
      </w:pPr>
      <w:rPr>
        <w:rFonts w:ascii="ae_AlMohanad" w:eastAsia="ae_AlMohanad" w:hAnsi="ae_AlMohanad" w:cs="ae_AlMohanad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16016381"/>
    <w:multiLevelType w:val="hybridMultilevel"/>
    <w:tmpl w:val="030A073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B3159B"/>
    <w:multiLevelType w:val="hybridMultilevel"/>
    <w:tmpl w:val="7E6431BE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9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AC3390"/>
    <w:multiLevelType w:val="multilevel"/>
    <w:tmpl w:val="B97662A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B166F2"/>
    <w:multiLevelType w:val="multilevel"/>
    <w:tmpl w:val="412A73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1D464295"/>
    <w:multiLevelType w:val="hybridMultilevel"/>
    <w:tmpl w:val="0A825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EFA0CA4"/>
    <w:multiLevelType w:val="multilevel"/>
    <w:tmpl w:val="6B9A809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21F57B84"/>
    <w:multiLevelType w:val="multilevel"/>
    <w:tmpl w:val="725228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540286"/>
    <w:multiLevelType w:val="multilevel"/>
    <w:tmpl w:val="E8DCE0D8"/>
    <w:lvl w:ilvl="0">
      <w:start w:val="1"/>
      <w:numFmt w:val="decimal"/>
      <w:lvlText w:val="%1."/>
      <w:lvlJc w:val="left"/>
      <w:pPr>
        <w:ind w:left="785" w:hanging="360"/>
      </w:pPr>
      <w:rPr>
        <w:rFonts w:ascii="ae_AlMohanad" w:eastAsia="ae_AlMohanad" w:hAnsi="ae_AlMohanad" w:cs="ae_AlMohana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BF7DB4"/>
    <w:multiLevelType w:val="multilevel"/>
    <w:tmpl w:val="90ACC0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23C62468"/>
    <w:multiLevelType w:val="multilevel"/>
    <w:tmpl w:val="9278897E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rFonts w:hint="default"/>
      </w:rPr>
    </w:lvl>
  </w:abstractNum>
  <w:abstractNum w:abstractNumId="28" w15:restartNumberingAfterBreak="0">
    <w:nsid w:val="25C81D6E"/>
    <w:multiLevelType w:val="hybridMultilevel"/>
    <w:tmpl w:val="7714DDAE"/>
    <w:lvl w:ilvl="0" w:tplc="39F26072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E62A47"/>
    <w:multiLevelType w:val="multilevel"/>
    <w:tmpl w:val="5CE882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F13401"/>
    <w:multiLevelType w:val="multilevel"/>
    <w:tmpl w:val="9B30F782"/>
    <w:lvl w:ilvl="0">
      <w:start w:val="1"/>
      <w:numFmt w:val="decimal"/>
      <w:lvlText w:val="%1-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C51967"/>
    <w:multiLevelType w:val="multilevel"/>
    <w:tmpl w:val="3B4055AE"/>
    <w:lvl w:ilvl="0">
      <w:start w:val="1"/>
      <w:numFmt w:val="decimal"/>
      <w:lvlText w:val="%1."/>
      <w:lvlJc w:val="left"/>
      <w:pPr>
        <w:ind w:left="784" w:hanging="35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4" w:hanging="180"/>
      </w:pPr>
      <w:rPr>
        <w:rFonts w:hint="default"/>
      </w:rPr>
    </w:lvl>
  </w:abstractNum>
  <w:abstractNum w:abstractNumId="32" w15:restartNumberingAfterBreak="0">
    <w:nsid w:val="2E8D1E13"/>
    <w:multiLevelType w:val="multilevel"/>
    <w:tmpl w:val="EF7A995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1F82A2F"/>
    <w:multiLevelType w:val="multilevel"/>
    <w:tmpl w:val="FEC8F958"/>
    <w:lvl w:ilvl="0">
      <w:start w:val="1"/>
      <w:numFmt w:val="decimal"/>
      <w:lvlText w:val="%1."/>
      <w:lvlJc w:val="left"/>
      <w:pPr>
        <w:ind w:left="359" w:hanging="360"/>
      </w:pPr>
    </w:lvl>
    <w:lvl w:ilvl="1">
      <w:start w:val="1"/>
      <w:numFmt w:val="lowerLetter"/>
      <w:lvlText w:val="%2."/>
      <w:lvlJc w:val="left"/>
      <w:pPr>
        <w:ind w:left="1079" w:hanging="360"/>
      </w:pPr>
    </w:lvl>
    <w:lvl w:ilvl="2">
      <w:start w:val="1"/>
      <w:numFmt w:val="lowerRoman"/>
      <w:lvlText w:val="%3."/>
      <w:lvlJc w:val="right"/>
      <w:pPr>
        <w:ind w:left="1799" w:hanging="180"/>
      </w:pPr>
    </w:lvl>
    <w:lvl w:ilvl="3">
      <w:start w:val="1"/>
      <w:numFmt w:val="decimal"/>
      <w:lvlText w:val="%4."/>
      <w:lvlJc w:val="left"/>
      <w:pPr>
        <w:ind w:left="2519" w:hanging="360"/>
      </w:pPr>
    </w:lvl>
    <w:lvl w:ilvl="4">
      <w:start w:val="1"/>
      <w:numFmt w:val="lowerLetter"/>
      <w:lvlText w:val="%5."/>
      <w:lvlJc w:val="left"/>
      <w:pPr>
        <w:ind w:left="3239" w:hanging="360"/>
      </w:pPr>
    </w:lvl>
    <w:lvl w:ilvl="5">
      <w:start w:val="1"/>
      <w:numFmt w:val="lowerRoman"/>
      <w:lvlText w:val="%6."/>
      <w:lvlJc w:val="right"/>
      <w:pPr>
        <w:ind w:left="3959" w:hanging="180"/>
      </w:pPr>
    </w:lvl>
    <w:lvl w:ilvl="6">
      <w:start w:val="1"/>
      <w:numFmt w:val="decimal"/>
      <w:lvlText w:val="%7."/>
      <w:lvlJc w:val="left"/>
      <w:pPr>
        <w:ind w:left="4679" w:hanging="360"/>
      </w:pPr>
    </w:lvl>
    <w:lvl w:ilvl="7">
      <w:start w:val="1"/>
      <w:numFmt w:val="lowerLetter"/>
      <w:lvlText w:val="%8."/>
      <w:lvlJc w:val="left"/>
      <w:pPr>
        <w:ind w:left="5399" w:hanging="360"/>
      </w:pPr>
    </w:lvl>
    <w:lvl w:ilvl="8">
      <w:start w:val="1"/>
      <w:numFmt w:val="lowerRoman"/>
      <w:lvlText w:val="%9."/>
      <w:lvlJc w:val="right"/>
      <w:pPr>
        <w:ind w:left="6119" w:hanging="180"/>
      </w:pPr>
    </w:lvl>
  </w:abstractNum>
  <w:abstractNum w:abstractNumId="34" w15:restartNumberingAfterBreak="0">
    <w:nsid w:val="32674431"/>
    <w:multiLevelType w:val="hybridMultilevel"/>
    <w:tmpl w:val="872627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4103FC"/>
    <w:multiLevelType w:val="hybridMultilevel"/>
    <w:tmpl w:val="7714DDAE"/>
    <w:lvl w:ilvl="0" w:tplc="FFFFFFFF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E3080F"/>
    <w:multiLevelType w:val="hybridMultilevel"/>
    <w:tmpl w:val="0798B6D6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7" w15:restartNumberingAfterBreak="0">
    <w:nsid w:val="36046D2C"/>
    <w:multiLevelType w:val="multilevel"/>
    <w:tmpl w:val="9480679C"/>
    <w:lvl w:ilvl="0">
      <w:start w:val="1"/>
      <w:numFmt w:val="decimal"/>
      <w:lvlText w:val="%1-"/>
      <w:lvlJc w:val="left"/>
      <w:pPr>
        <w:ind w:left="100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3" w:hanging="180"/>
      </w:pPr>
      <w:rPr>
        <w:rFonts w:hint="default"/>
      </w:rPr>
    </w:lvl>
  </w:abstractNum>
  <w:abstractNum w:abstractNumId="38" w15:restartNumberingAfterBreak="0">
    <w:nsid w:val="36CA2FA7"/>
    <w:multiLevelType w:val="multilevel"/>
    <w:tmpl w:val="88165DBA"/>
    <w:lvl w:ilvl="0">
      <w:start w:val="1"/>
      <w:numFmt w:val="decimal"/>
      <w:lvlText w:val="%1-"/>
      <w:lvlJc w:val="left"/>
      <w:pPr>
        <w:ind w:left="1352" w:hanging="360"/>
      </w:p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39" w15:restartNumberingAfterBreak="0">
    <w:nsid w:val="3776718D"/>
    <w:multiLevelType w:val="multilevel"/>
    <w:tmpl w:val="D71A8A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8141920"/>
    <w:multiLevelType w:val="hybridMultilevel"/>
    <w:tmpl w:val="D67A80B0"/>
    <w:lvl w:ilvl="0" w:tplc="FFFFFFFF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4F6328"/>
    <w:multiLevelType w:val="hybridMultilevel"/>
    <w:tmpl w:val="8F8204C4"/>
    <w:lvl w:ilvl="0" w:tplc="F8A2EFE2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42" w15:restartNumberingAfterBreak="0">
    <w:nsid w:val="38974215"/>
    <w:multiLevelType w:val="multilevel"/>
    <w:tmpl w:val="CAC0D6C4"/>
    <w:lvl w:ilvl="0">
      <w:start w:val="1"/>
      <w:numFmt w:val="decimal"/>
      <w:lvlText w:val="%1."/>
      <w:lvlJc w:val="left"/>
      <w:pPr>
        <w:ind w:left="529" w:hanging="39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219" w:hanging="360"/>
      </w:pPr>
    </w:lvl>
    <w:lvl w:ilvl="2">
      <w:start w:val="1"/>
      <w:numFmt w:val="lowerRoman"/>
      <w:lvlText w:val="%3."/>
      <w:lvlJc w:val="right"/>
      <w:pPr>
        <w:ind w:left="1939" w:hanging="180"/>
      </w:pPr>
    </w:lvl>
    <w:lvl w:ilvl="3">
      <w:start w:val="1"/>
      <w:numFmt w:val="decimal"/>
      <w:lvlText w:val="%4."/>
      <w:lvlJc w:val="left"/>
      <w:pPr>
        <w:ind w:left="2659" w:hanging="360"/>
      </w:pPr>
    </w:lvl>
    <w:lvl w:ilvl="4">
      <w:start w:val="1"/>
      <w:numFmt w:val="lowerLetter"/>
      <w:lvlText w:val="%5."/>
      <w:lvlJc w:val="left"/>
      <w:pPr>
        <w:ind w:left="3379" w:hanging="360"/>
      </w:pPr>
    </w:lvl>
    <w:lvl w:ilvl="5">
      <w:start w:val="1"/>
      <w:numFmt w:val="lowerRoman"/>
      <w:lvlText w:val="%6."/>
      <w:lvlJc w:val="right"/>
      <w:pPr>
        <w:ind w:left="4099" w:hanging="180"/>
      </w:pPr>
    </w:lvl>
    <w:lvl w:ilvl="6">
      <w:start w:val="1"/>
      <w:numFmt w:val="decimal"/>
      <w:lvlText w:val="%7."/>
      <w:lvlJc w:val="left"/>
      <w:pPr>
        <w:ind w:left="4819" w:hanging="360"/>
      </w:pPr>
    </w:lvl>
    <w:lvl w:ilvl="7">
      <w:start w:val="1"/>
      <w:numFmt w:val="lowerLetter"/>
      <w:lvlText w:val="%8."/>
      <w:lvlJc w:val="left"/>
      <w:pPr>
        <w:ind w:left="5539" w:hanging="360"/>
      </w:pPr>
    </w:lvl>
    <w:lvl w:ilvl="8">
      <w:start w:val="1"/>
      <w:numFmt w:val="lowerRoman"/>
      <w:lvlText w:val="%9."/>
      <w:lvlJc w:val="right"/>
      <w:pPr>
        <w:ind w:left="6259" w:hanging="180"/>
      </w:pPr>
    </w:lvl>
  </w:abstractNum>
  <w:abstractNum w:abstractNumId="43" w15:restartNumberingAfterBreak="0">
    <w:nsid w:val="3AA873D9"/>
    <w:multiLevelType w:val="multilevel"/>
    <w:tmpl w:val="226CCC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4D26CB"/>
    <w:multiLevelType w:val="multilevel"/>
    <w:tmpl w:val="273EB96E"/>
    <w:lvl w:ilvl="0">
      <w:start w:val="1"/>
      <w:numFmt w:val="decimal"/>
      <w:lvlText w:val="%1."/>
      <w:lvlJc w:val="left"/>
      <w:pPr>
        <w:ind w:left="720" w:hanging="360"/>
      </w:pPr>
      <w:rPr>
        <w:rFonts w:ascii="ae_AlMohanad" w:eastAsia="ae_AlMohanad" w:hAnsi="ae_AlMohanad" w:cs="ae_AlMohanad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 w15:restartNumberingAfterBreak="0">
    <w:nsid w:val="3D1755DE"/>
    <w:multiLevelType w:val="hybridMultilevel"/>
    <w:tmpl w:val="EF6A5C82"/>
    <w:lvl w:ilvl="0" w:tplc="ED08F4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4B3EF0"/>
    <w:multiLevelType w:val="multilevel"/>
    <w:tmpl w:val="273EB96E"/>
    <w:lvl w:ilvl="0">
      <w:start w:val="1"/>
      <w:numFmt w:val="decimal"/>
      <w:lvlText w:val="%1."/>
      <w:lvlJc w:val="left"/>
      <w:pPr>
        <w:ind w:left="720" w:hanging="360"/>
      </w:pPr>
      <w:rPr>
        <w:rFonts w:ascii="ae_AlMohanad" w:eastAsia="ae_AlMohanad" w:hAnsi="ae_AlMohanad" w:cs="ae_AlMohanad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 w15:restartNumberingAfterBreak="0">
    <w:nsid w:val="40B1101C"/>
    <w:multiLevelType w:val="multilevel"/>
    <w:tmpl w:val="C4126858"/>
    <w:lvl w:ilvl="0">
      <w:start w:val="1"/>
      <w:numFmt w:val="decimal"/>
      <w:lvlText w:val="%1."/>
      <w:lvlJc w:val="left"/>
      <w:pPr>
        <w:ind w:left="784" w:hanging="35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4" w:hanging="180"/>
      </w:pPr>
      <w:rPr>
        <w:rFonts w:hint="default"/>
      </w:rPr>
    </w:lvl>
  </w:abstractNum>
  <w:abstractNum w:abstractNumId="48" w15:restartNumberingAfterBreak="0">
    <w:nsid w:val="41B750DF"/>
    <w:multiLevelType w:val="hybridMultilevel"/>
    <w:tmpl w:val="272402FC"/>
    <w:lvl w:ilvl="0" w:tplc="A6D0F17C">
      <w:start w:val="1"/>
      <w:numFmt w:val="bullet"/>
      <w:lvlText w:val=""/>
      <w:lvlJc w:val="left"/>
      <w:pPr>
        <w:ind w:left="720" w:hanging="3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9" w15:restartNumberingAfterBreak="0">
    <w:nsid w:val="42CB3456"/>
    <w:multiLevelType w:val="multilevel"/>
    <w:tmpl w:val="9278897E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rFonts w:hint="default"/>
      </w:rPr>
    </w:lvl>
  </w:abstractNum>
  <w:abstractNum w:abstractNumId="50" w15:restartNumberingAfterBreak="0">
    <w:nsid w:val="42DC2DD5"/>
    <w:multiLevelType w:val="multilevel"/>
    <w:tmpl w:val="03F89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3B11783"/>
    <w:multiLevelType w:val="multilevel"/>
    <w:tmpl w:val="4FB2D86C"/>
    <w:lvl w:ilvl="0">
      <w:start w:val="7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44B818CA"/>
    <w:multiLevelType w:val="multilevel"/>
    <w:tmpl w:val="8A988D30"/>
    <w:lvl w:ilvl="0">
      <w:start w:val="1"/>
      <w:numFmt w:val="decimal"/>
      <w:lvlText w:val="%1-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53" w15:restartNumberingAfterBreak="0">
    <w:nsid w:val="44D9085B"/>
    <w:multiLevelType w:val="multilevel"/>
    <w:tmpl w:val="7B4EFF90"/>
    <w:lvl w:ilvl="0">
      <w:start w:val="1"/>
      <w:numFmt w:val="decimal"/>
      <w:lvlText w:val="%1-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54" w15:restartNumberingAfterBreak="0">
    <w:nsid w:val="49E76A63"/>
    <w:multiLevelType w:val="multilevel"/>
    <w:tmpl w:val="C30C5C1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5" w15:restartNumberingAfterBreak="0">
    <w:nsid w:val="4A543CE5"/>
    <w:multiLevelType w:val="multilevel"/>
    <w:tmpl w:val="BD1EDC5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6" w15:restartNumberingAfterBreak="0">
    <w:nsid w:val="4BF237AE"/>
    <w:multiLevelType w:val="hybridMultilevel"/>
    <w:tmpl w:val="030A0730"/>
    <w:lvl w:ilvl="0" w:tplc="D8C0C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DD05D92"/>
    <w:multiLevelType w:val="multilevel"/>
    <w:tmpl w:val="90ACC0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8" w15:restartNumberingAfterBreak="0">
    <w:nsid w:val="4DD07430"/>
    <w:multiLevelType w:val="multilevel"/>
    <w:tmpl w:val="4BDC8CAA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59" w15:restartNumberingAfterBreak="0">
    <w:nsid w:val="4E1D7FAD"/>
    <w:multiLevelType w:val="multilevel"/>
    <w:tmpl w:val="D4008436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rFonts w:hint="default"/>
      </w:rPr>
    </w:lvl>
  </w:abstractNum>
  <w:abstractNum w:abstractNumId="60" w15:restartNumberingAfterBreak="0">
    <w:nsid w:val="4F3C7E71"/>
    <w:multiLevelType w:val="hybridMultilevel"/>
    <w:tmpl w:val="DB7E13A4"/>
    <w:lvl w:ilvl="0" w:tplc="AEE88BC8">
      <w:start w:val="1"/>
      <w:numFmt w:val="bullet"/>
      <w:suff w:val="space"/>
      <w:lvlText w:val=""/>
      <w:lvlJc w:val="left"/>
      <w:pPr>
        <w:ind w:left="51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1" w15:restartNumberingAfterBreak="0">
    <w:nsid w:val="509B1562"/>
    <w:multiLevelType w:val="hybridMultilevel"/>
    <w:tmpl w:val="030A073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3E07518"/>
    <w:multiLevelType w:val="hybridMultilevel"/>
    <w:tmpl w:val="F360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72570B4"/>
    <w:multiLevelType w:val="multilevel"/>
    <w:tmpl w:val="0AEA306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5" w15:restartNumberingAfterBreak="0">
    <w:nsid w:val="58340B3B"/>
    <w:multiLevelType w:val="multilevel"/>
    <w:tmpl w:val="EFAC4D32"/>
    <w:lvl w:ilvl="0">
      <w:start w:val="1"/>
      <w:numFmt w:val="decimal"/>
      <w:lvlText w:val="%1."/>
      <w:lvlJc w:val="left"/>
      <w:pPr>
        <w:ind w:left="720" w:hanging="360"/>
      </w:pPr>
      <w:rPr>
        <w:rFonts w:ascii="ae_AlMohanad" w:eastAsia="ae_AlMohanad" w:hAnsi="ae_AlMohanad" w:cs="ae_AlMohana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98E5752"/>
    <w:multiLevelType w:val="multilevel"/>
    <w:tmpl w:val="6FF6BFC2"/>
    <w:lvl w:ilvl="0">
      <w:start w:val="1"/>
      <w:numFmt w:val="decimal"/>
      <w:lvlText w:val="%1."/>
      <w:lvlJc w:val="left"/>
      <w:pPr>
        <w:ind w:left="784" w:hanging="359"/>
      </w:pPr>
    </w:lvl>
    <w:lvl w:ilvl="1">
      <w:start w:val="1"/>
      <w:numFmt w:val="lowerLetter"/>
      <w:lvlText w:val="%2."/>
      <w:lvlJc w:val="left"/>
      <w:pPr>
        <w:ind w:left="1504" w:hanging="360"/>
      </w:pPr>
    </w:lvl>
    <w:lvl w:ilvl="2">
      <w:start w:val="1"/>
      <w:numFmt w:val="lowerRoman"/>
      <w:lvlText w:val="%3."/>
      <w:lvlJc w:val="right"/>
      <w:pPr>
        <w:ind w:left="2224" w:hanging="180"/>
      </w:pPr>
    </w:lvl>
    <w:lvl w:ilvl="3">
      <w:start w:val="1"/>
      <w:numFmt w:val="decimal"/>
      <w:lvlText w:val="%4."/>
      <w:lvlJc w:val="left"/>
      <w:pPr>
        <w:ind w:left="2944" w:hanging="360"/>
      </w:pPr>
    </w:lvl>
    <w:lvl w:ilvl="4">
      <w:start w:val="1"/>
      <w:numFmt w:val="lowerLetter"/>
      <w:lvlText w:val="%5."/>
      <w:lvlJc w:val="left"/>
      <w:pPr>
        <w:ind w:left="3664" w:hanging="360"/>
      </w:pPr>
    </w:lvl>
    <w:lvl w:ilvl="5">
      <w:start w:val="1"/>
      <w:numFmt w:val="lowerRoman"/>
      <w:lvlText w:val="%6."/>
      <w:lvlJc w:val="right"/>
      <w:pPr>
        <w:ind w:left="4384" w:hanging="180"/>
      </w:pPr>
    </w:lvl>
    <w:lvl w:ilvl="6">
      <w:start w:val="1"/>
      <w:numFmt w:val="decimal"/>
      <w:lvlText w:val="%7."/>
      <w:lvlJc w:val="left"/>
      <w:pPr>
        <w:ind w:left="5104" w:hanging="360"/>
      </w:pPr>
    </w:lvl>
    <w:lvl w:ilvl="7">
      <w:start w:val="1"/>
      <w:numFmt w:val="lowerLetter"/>
      <w:lvlText w:val="%8."/>
      <w:lvlJc w:val="left"/>
      <w:pPr>
        <w:ind w:left="5824" w:hanging="360"/>
      </w:pPr>
    </w:lvl>
    <w:lvl w:ilvl="8">
      <w:start w:val="1"/>
      <w:numFmt w:val="lowerRoman"/>
      <w:lvlText w:val="%9."/>
      <w:lvlJc w:val="right"/>
      <w:pPr>
        <w:ind w:left="6544" w:hanging="180"/>
      </w:pPr>
    </w:lvl>
  </w:abstractNum>
  <w:abstractNum w:abstractNumId="67" w15:restartNumberingAfterBreak="0">
    <w:nsid w:val="5B580B2D"/>
    <w:multiLevelType w:val="multilevel"/>
    <w:tmpl w:val="C384230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B9A75FF"/>
    <w:multiLevelType w:val="hybridMultilevel"/>
    <w:tmpl w:val="030A0730"/>
    <w:lvl w:ilvl="0" w:tplc="D8C0C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D5F3E9F"/>
    <w:multiLevelType w:val="multilevel"/>
    <w:tmpl w:val="325EB260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70" w15:restartNumberingAfterBreak="0">
    <w:nsid w:val="5EC460A0"/>
    <w:multiLevelType w:val="multilevel"/>
    <w:tmpl w:val="61F6A6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FB97598"/>
    <w:multiLevelType w:val="hybridMultilevel"/>
    <w:tmpl w:val="0798B6D6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72" w15:restartNumberingAfterBreak="0">
    <w:nsid w:val="604D31C8"/>
    <w:multiLevelType w:val="hybridMultilevel"/>
    <w:tmpl w:val="0C24422A"/>
    <w:lvl w:ilvl="0" w:tplc="703E86EE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73" w15:restartNumberingAfterBreak="0">
    <w:nsid w:val="609C0C40"/>
    <w:multiLevelType w:val="hybridMultilevel"/>
    <w:tmpl w:val="0798B6D6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74" w15:restartNumberingAfterBreak="0">
    <w:nsid w:val="618907A2"/>
    <w:multiLevelType w:val="hybridMultilevel"/>
    <w:tmpl w:val="0FC8F2A2"/>
    <w:lvl w:ilvl="0" w:tplc="9C3E6CAE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75" w15:restartNumberingAfterBreak="0">
    <w:nsid w:val="6495009D"/>
    <w:multiLevelType w:val="multilevel"/>
    <w:tmpl w:val="4FB65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4C34652"/>
    <w:multiLevelType w:val="hybridMultilevel"/>
    <w:tmpl w:val="56A09140"/>
    <w:lvl w:ilvl="0" w:tplc="9CD2899E">
      <w:start w:val="1"/>
      <w:numFmt w:val="bullet"/>
      <w:lvlText w:val=""/>
      <w:lvlJc w:val="left"/>
      <w:pPr>
        <w:ind w:left="113" w:hanging="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5891338"/>
    <w:multiLevelType w:val="multilevel"/>
    <w:tmpl w:val="FA0896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5C62729"/>
    <w:multiLevelType w:val="multilevel"/>
    <w:tmpl w:val="BD1EDC5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9" w15:restartNumberingAfterBreak="0">
    <w:nsid w:val="6A6570D5"/>
    <w:multiLevelType w:val="multilevel"/>
    <w:tmpl w:val="BD1EDC5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0" w15:restartNumberingAfterBreak="0">
    <w:nsid w:val="6D39627E"/>
    <w:multiLevelType w:val="multilevel"/>
    <w:tmpl w:val="D4008436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rFonts w:hint="default"/>
      </w:rPr>
    </w:lvl>
  </w:abstractNum>
  <w:abstractNum w:abstractNumId="81" w15:restartNumberingAfterBreak="0">
    <w:nsid w:val="6D3B4EF7"/>
    <w:multiLevelType w:val="multilevel"/>
    <w:tmpl w:val="4BF458A4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82" w15:restartNumberingAfterBreak="0">
    <w:nsid w:val="6D505619"/>
    <w:multiLevelType w:val="multilevel"/>
    <w:tmpl w:val="6898083E"/>
    <w:lvl w:ilvl="0">
      <w:start w:val="1"/>
      <w:numFmt w:val="decimal"/>
      <w:lvlText w:val="%1-"/>
      <w:lvlJc w:val="left"/>
      <w:pPr>
        <w:ind w:left="308" w:hanging="360"/>
      </w:pPr>
    </w:lvl>
    <w:lvl w:ilvl="1">
      <w:start w:val="1"/>
      <w:numFmt w:val="lowerLetter"/>
      <w:lvlText w:val="%2."/>
      <w:lvlJc w:val="left"/>
      <w:pPr>
        <w:ind w:left="1028" w:hanging="360"/>
      </w:pPr>
    </w:lvl>
    <w:lvl w:ilvl="2">
      <w:start w:val="1"/>
      <w:numFmt w:val="lowerRoman"/>
      <w:lvlText w:val="%3."/>
      <w:lvlJc w:val="right"/>
      <w:pPr>
        <w:ind w:left="1748" w:hanging="180"/>
      </w:pPr>
    </w:lvl>
    <w:lvl w:ilvl="3">
      <w:start w:val="1"/>
      <w:numFmt w:val="decimal"/>
      <w:lvlText w:val="%4."/>
      <w:lvlJc w:val="left"/>
      <w:pPr>
        <w:ind w:left="2468" w:hanging="360"/>
      </w:pPr>
    </w:lvl>
    <w:lvl w:ilvl="4">
      <w:start w:val="1"/>
      <w:numFmt w:val="lowerLetter"/>
      <w:lvlText w:val="%5."/>
      <w:lvlJc w:val="left"/>
      <w:pPr>
        <w:ind w:left="3188" w:hanging="360"/>
      </w:pPr>
    </w:lvl>
    <w:lvl w:ilvl="5">
      <w:start w:val="1"/>
      <w:numFmt w:val="lowerRoman"/>
      <w:lvlText w:val="%6."/>
      <w:lvlJc w:val="right"/>
      <w:pPr>
        <w:ind w:left="3908" w:hanging="180"/>
      </w:pPr>
    </w:lvl>
    <w:lvl w:ilvl="6">
      <w:start w:val="1"/>
      <w:numFmt w:val="decimal"/>
      <w:lvlText w:val="%7."/>
      <w:lvlJc w:val="left"/>
      <w:pPr>
        <w:ind w:left="4628" w:hanging="360"/>
      </w:pPr>
    </w:lvl>
    <w:lvl w:ilvl="7">
      <w:start w:val="1"/>
      <w:numFmt w:val="lowerLetter"/>
      <w:lvlText w:val="%8."/>
      <w:lvlJc w:val="left"/>
      <w:pPr>
        <w:ind w:left="5348" w:hanging="360"/>
      </w:pPr>
    </w:lvl>
    <w:lvl w:ilvl="8">
      <w:start w:val="1"/>
      <w:numFmt w:val="lowerRoman"/>
      <w:lvlText w:val="%9."/>
      <w:lvlJc w:val="right"/>
      <w:pPr>
        <w:ind w:left="6068" w:hanging="180"/>
      </w:pPr>
    </w:lvl>
  </w:abstractNum>
  <w:abstractNum w:abstractNumId="83" w15:restartNumberingAfterBreak="0">
    <w:nsid w:val="6E905F0A"/>
    <w:multiLevelType w:val="multilevel"/>
    <w:tmpl w:val="7BC80B44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84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00D7DA2"/>
    <w:multiLevelType w:val="hybridMultilevel"/>
    <w:tmpl w:val="FE42F52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0222816"/>
    <w:multiLevelType w:val="hybridMultilevel"/>
    <w:tmpl w:val="FFD2D228"/>
    <w:lvl w:ilvl="0" w:tplc="5D62DBEE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0AE205F"/>
    <w:multiLevelType w:val="multilevel"/>
    <w:tmpl w:val="21DC6166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rFonts w:hint="default"/>
      </w:rPr>
    </w:lvl>
  </w:abstractNum>
  <w:abstractNum w:abstractNumId="88" w15:restartNumberingAfterBreak="0">
    <w:nsid w:val="72393560"/>
    <w:multiLevelType w:val="multilevel"/>
    <w:tmpl w:val="CFCC8280"/>
    <w:lvl w:ilvl="0">
      <w:start w:val="1"/>
      <w:numFmt w:val="decimal"/>
      <w:lvlText w:val="%1-"/>
      <w:lvlJc w:val="left"/>
      <w:pPr>
        <w:ind w:left="100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3" w:hanging="180"/>
      </w:pPr>
      <w:rPr>
        <w:rFonts w:hint="default"/>
      </w:rPr>
    </w:lvl>
  </w:abstractNum>
  <w:abstractNum w:abstractNumId="89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1" w15:restartNumberingAfterBreak="0">
    <w:nsid w:val="747A4135"/>
    <w:multiLevelType w:val="multilevel"/>
    <w:tmpl w:val="BDB2EB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4D5717B"/>
    <w:multiLevelType w:val="multilevel"/>
    <w:tmpl w:val="412A73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3" w15:restartNumberingAfterBreak="0">
    <w:nsid w:val="77622EC9"/>
    <w:multiLevelType w:val="hybridMultilevel"/>
    <w:tmpl w:val="505A115A"/>
    <w:lvl w:ilvl="0" w:tplc="D3504EB0">
      <w:start w:val="1"/>
      <w:numFmt w:val="bullet"/>
      <w:pStyle w:val="12"/>
      <w:suff w:val="space"/>
      <w:lvlText w:val=""/>
      <w:lvlJc w:val="left"/>
      <w:pPr>
        <w:ind w:left="51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7B2375F"/>
    <w:multiLevelType w:val="hybridMultilevel"/>
    <w:tmpl w:val="0798B6D6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95" w15:restartNumberingAfterBreak="0">
    <w:nsid w:val="79712D82"/>
    <w:multiLevelType w:val="multilevel"/>
    <w:tmpl w:val="0B6233BE"/>
    <w:lvl w:ilvl="0">
      <w:start w:val="1"/>
      <w:numFmt w:val="decimal"/>
      <w:lvlText w:val="%1-"/>
      <w:lvlJc w:val="left"/>
      <w:pPr>
        <w:ind w:left="1080" w:hanging="360"/>
      </w:pPr>
      <w:rPr>
        <w:b w:val="0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7DC1277C"/>
    <w:multiLevelType w:val="hybridMultilevel"/>
    <w:tmpl w:val="0798B6D6"/>
    <w:lvl w:ilvl="0" w:tplc="0409000F">
      <w:start w:val="1"/>
      <w:numFmt w:val="decimal"/>
      <w:lvlText w:val="%1."/>
      <w:lvlJc w:val="left"/>
      <w:pPr>
        <w:ind w:left="367" w:hanging="360"/>
      </w:p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num w:numId="1" w16cid:durableId="132598014">
    <w:abstractNumId w:val="84"/>
  </w:num>
  <w:num w:numId="2" w16cid:durableId="56366704">
    <w:abstractNumId w:val="4"/>
  </w:num>
  <w:num w:numId="3" w16cid:durableId="2138251971">
    <w:abstractNumId w:val="19"/>
  </w:num>
  <w:num w:numId="4" w16cid:durableId="2079204469">
    <w:abstractNumId w:val="62"/>
  </w:num>
  <w:num w:numId="5" w16cid:durableId="1687755901">
    <w:abstractNumId w:val="89"/>
  </w:num>
  <w:num w:numId="6" w16cid:durableId="1221089032">
    <w:abstractNumId w:val="90"/>
  </w:num>
  <w:num w:numId="7" w16cid:durableId="172577492">
    <w:abstractNumId w:val="8"/>
  </w:num>
  <w:num w:numId="8" w16cid:durableId="1721049803">
    <w:abstractNumId w:val="25"/>
  </w:num>
  <w:num w:numId="9" w16cid:durableId="591400255">
    <w:abstractNumId w:val="65"/>
  </w:num>
  <w:num w:numId="10" w16cid:durableId="192160567">
    <w:abstractNumId w:val="75"/>
  </w:num>
  <w:num w:numId="11" w16cid:durableId="520900725">
    <w:abstractNumId w:val="2"/>
  </w:num>
  <w:num w:numId="12" w16cid:durableId="54820272">
    <w:abstractNumId w:val="32"/>
  </w:num>
  <w:num w:numId="13" w16cid:durableId="1196697598">
    <w:abstractNumId w:val="38"/>
  </w:num>
  <w:num w:numId="14" w16cid:durableId="1439059741">
    <w:abstractNumId w:val="20"/>
  </w:num>
  <w:num w:numId="15" w16cid:durableId="538006050">
    <w:abstractNumId w:val="70"/>
  </w:num>
  <w:num w:numId="16" w16cid:durableId="651522173">
    <w:abstractNumId w:val="58"/>
  </w:num>
  <w:num w:numId="17" w16cid:durableId="1731540169">
    <w:abstractNumId w:val="83"/>
  </w:num>
  <w:num w:numId="18" w16cid:durableId="1991906473">
    <w:abstractNumId w:val="66"/>
  </w:num>
  <w:num w:numId="19" w16cid:durableId="151219227">
    <w:abstractNumId w:val="7"/>
  </w:num>
  <w:num w:numId="20" w16cid:durableId="1835955970">
    <w:abstractNumId w:val="33"/>
  </w:num>
  <w:num w:numId="21" w16cid:durableId="1498955876">
    <w:abstractNumId w:val="39"/>
  </w:num>
  <w:num w:numId="22" w16cid:durableId="1188058111">
    <w:abstractNumId w:val="91"/>
  </w:num>
  <w:num w:numId="23" w16cid:durableId="819616240">
    <w:abstractNumId w:val="81"/>
  </w:num>
  <w:num w:numId="24" w16cid:durableId="1392921885">
    <w:abstractNumId w:val="14"/>
  </w:num>
  <w:num w:numId="25" w16cid:durableId="232933071">
    <w:abstractNumId w:val="77"/>
  </w:num>
  <w:num w:numId="26" w16cid:durableId="558714082">
    <w:abstractNumId w:val="50"/>
  </w:num>
  <w:num w:numId="27" w16cid:durableId="565992145">
    <w:abstractNumId w:val="29"/>
  </w:num>
  <w:num w:numId="28" w16cid:durableId="1034883494">
    <w:abstractNumId w:val="42"/>
  </w:num>
  <w:num w:numId="29" w16cid:durableId="917907574">
    <w:abstractNumId w:val="82"/>
  </w:num>
  <w:num w:numId="30" w16cid:durableId="1581676360">
    <w:abstractNumId w:val="53"/>
  </w:num>
  <w:num w:numId="31" w16cid:durableId="771319505">
    <w:abstractNumId w:val="52"/>
  </w:num>
  <w:num w:numId="32" w16cid:durableId="1628589455">
    <w:abstractNumId w:val="30"/>
  </w:num>
  <w:num w:numId="33" w16cid:durableId="404883473">
    <w:abstractNumId w:val="24"/>
  </w:num>
  <w:num w:numId="34" w16cid:durableId="746077600">
    <w:abstractNumId w:val="67"/>
  </w:num>
  <w:num w:numId="35" w16cid:durableId="606347817">
    <w:abstractNumId w:val="95"/>
  </w:num>
  <w:num w:numId="36" w16cid:durableId="435247219">
    <w:abstractNumId w:val="43"/>
  </w:num>
  <w:num w:numId="37" w16cid:durableId="1957521769">
    <w:abstractNumId w:val="12"/>
  </w:num>
  <w:num w:numId="38" w16cid:durableId="442581019">
    <w:abstractNumId w:val="13"/>
  </w:num>
  <w:num w:numId="39" w16cid:durableId="857236845">
    <w:abstractNumId w:val="22"/>
  </w:num>
  <w:num w:numId="40" w16cid:durableId="887839122">
    <w:abstractNumId w:val="94"/>
  </w:num>
  <w:num w:numId="41" w16cid:durableId="1411610458">
    <w:abstractNumId w:val="48"/>
  </w:num>
  <w:num w:numId="42" w16cid:durableId="1967737277">
    <w:abstractNumId w:val="36"/>
  </w:num>
  <w:num w:numId="43" w16cid:durableId="720636133">
    <w:abstractNumId w:val="96"/>
  </w:num>
  <w:num w:numId="44" w16cid:durableId="515969284">
    <w:abstractNumId w:val="18"/>
  </w:num>
  <w:num w:numId="45" w16cid:durableId="1545016649">
    <w:abstractNumId w:val="6"/>
  </w:num>
  <w:num w:numId="46" w16cid:durableId="319189010">
    <w:abstractNumId w:val="71"/>
  </w:num>
  <w:num w:numId="47" w16cid:durableId="435101508">
    <w:abstractNumId w:val="73"/>
  </w:num>
  <w:num w:numId="48" w16cid:durableId="488206403">
    <w:abstractNumId w:val="57"/>
  </w:num>
  <w:num w:numId="49" w16cid:durableId="1079330517">
    <w:abstractNumId w:val="15"/>
  </w:num>
  <w:num w:numId="50" w16cid:durableId="1621261531">
    <w:abstractNumId w:val="26"/>
  </w:num>
  <w:num w:numId="51" w16cid:durableId="1944148011">
    <w:abstractNumId w:val="27"/>
  </w:num>
  <w:num w:numId="52" w16cid:durableId="235626348">
    <w:abstractNumId w:val="49"/>
  </w:num>
  <w:num w:numId="53" w16cid:durableId="1994334445">
    <w:abstractNumId w:val="87"/>
  </w:num>
  <w:num w:numId="54" w16cid:durableId="1897475050">
    <w:abstractNumId w:val="9"/>
  </w:num>
  <w:num w:numId="55" w16cid:durableId="349533321">
    <w:abstractNumId w:val="59"/>
  </w:num>
  <w:num w:numId="56" w16cid:durableId="1324822264">
    <w:abstractNumId w:val="80"/>
  </w:num>
  <w:num w:numId="57" w16cid:durableId="191892408">
    <w:abstractNumId w:val="88"/>
  </w:num>
  <w:num w:numId="58" w16cid:durableId="571356894">
    <w:abstractNumId w:val="37"/>
  </w:num>
  <w:num w:numId="59" w16cid:durableId="406730586">
    <w:abstractNumId w:val="44"/>
  </w:num>
  <w:num w:numId="60" w16cid:durableId="1584726539">
    <w:abstractNumId w:val="46"/>
  </w:num>
  <w:num w:numId="61" w16cid:durableId="1718359696">
    <w:abstractNumId w:val="16"/>
  </w:num>
  <w:num w:numId="62" w16cid:durableId="1172842333">
    <w:abstractNumId w:val="21"/>
  </w:num>
  <w:num w:numId="63" w16cid:durableId="1021249678">
    <w:abstractNumId w:val="92"/>
  </w:num>
  <w:num w:numId="64" w16cid:durableId="138111740">
    <w:abstractNumId w:val="54"/>
  </w:num>
  <w:num w:numId="65" w16cid:durableId="1506358602">
    <w:abstractNumId w:val="47"/>
  </w:num>
  <w:num w:numId="66" w16cid:durableId="906459862">
    <w:abstractNumId w:val="31"/>
  </w:num>
  <w:num w:numId="67" w16cid:durableId="1072583711">
    <w:abstractNumId w:val="51"/>
  </w:num>
  <w:num w:numId="68" w16cid:durableId="1630892345">
    <w:abstractNumId w:val="1"/>
  </w:num>
  <w:num w:numId="69" w16cid:durableId="894976559">
    <w:abstractNumId w:val="3"/>
  </w:num>
  <w:num w:numId="70" w16cid:durableId="1423604151">
    <w:abstractNumId w:val="34"/>
  </w:num>
  <w:num w:numId="71" w16cid:durableId="341784099">
    <w:abstractNumId w:val="55"/>
  </w:num>
  <w:num w:numId="72" w16cid:durableId="630206094">
    <w:abstractNumId w:val="78"/>
  </w:num>
  <w:num w:numId="73" w16cid:durableId="2007661251">
    <w:abstractNumId w:val="10"/>
  </w:num>
  <w:num w:numId="74" w16cid:durableId="421951031">
    <w:abstractNumId w:val="64"/>
  </w:num>
  <w:num w:numId="75" w16cid:durableId="1221746500">
    <w:abstractNumId w:val="23"/>
  </w:num>
  <w:num w:numId="76" w16cid:durableId="1548569406">
    <w:abstractNumId w:val="11"/>
  </w:num>
  <w:num w:numId="77" w16cid:durableId="1560482695">
    <w:abstractNumId w:val="86"/>
  </w:num>
  <w:num w:numId="78" w16cid:durableId="488908798">
    <w:abstractNumId w:val="28"/>
  </w:num>
  <w:num w:numId="79" w16cid:durableId="1949459068">
    <w:abstractNumId w:val="68"/>
  </w:num>
  <w:num w:numId="80" w16cid:durableId="575625286">
    <w:abstractNumId w:val="45"/>
  </w:num>
  <w:num w:numId="81" w16cid:durableId="1098258400">
    <w:abstractNumId w:val="0"/>
  </w:num>
  <w:num w:numId="82" w16cid:durableId="319191146">
    <w:abstractNumId w:val="72"/>
  </w:num>
  <w:num w:numId="83" w16cid:durableId="597636400">
    <w:abstractNumId w:val="74"/>
  </w:num>
  <w:num w:numId="84" w16cid:durableId="72049066">
    <w:abstractNumId w:val="41"/>
  </w:num>
  <w:num w:numId="85" w16cid:durableId="11035600">
    <w:abstractNumId w:val="69"/>
  </w:num>
  <w:num w:numId="86" w16cid:durableId="2101489636">
    <w:abstractNumId w:val="56"/>
  </w:num>
  <w:num w:numId="87" w16cid:durableId="1097409595">
    <w:abstractNumId w:val="5"/>
  </w:num>
  <w:num w:numId="88" w16cid:durableId="425343756">
    <w:abstractNumId w:val="17"/>
  </w:num>
  <w:num w:numId="89" w16cid:durableId="1936397863">
    <w:abstractNumId w:val="61"/>
  </w:num>
  <w:num w:numId="90" w16cid:durableId="762381523">
    <w:abstractNumId w:val="63"/>
  </w:num>
  <w:num w:numId="91" w16cid:durableId="620259150">
    <w:abstractNumId w:val="76"/>
  </w:num>
  <w:num w:numId="92" w16cid:durableId="374814288">
    <w:abstractNumId w:val="60"/>
  </w:num>
  <w:num w:numId="93" w16cid:durableId="112871738">
    <w:abstractNumId w:val="85"/>
  </w:num>
  <w:num w:numId="94" w16cid:durableId="823202135">
    <w:abstractNumId w:val="93"/>
  </w:num>
  <w:num w:numId="95" w16cid:durableId="162203803">
    <w:abstractNumId w:val="40"/>
  </w:num>
  <w:num w:numId="96" w16cid:durableId="1647275423">
    <w:abstractNumId w:val="79"/>
  </w:num>
  <w:num w:numId="97" w16cid:durableId="2125225277">
    <w:abstractNumId w:val="35"/>
  </w:num>
  <w:num w:numId="98" w16cid:durableId="910848458">
    <w:abstractNumId w:val="93"/>
  </w:num>
  <w:num w:numId="99" w16cid:durableId="1408306774">
    <w:abstractNumId w:val="93"/>
  </w:num>
  <w:num w:numId="100" w16cid:durableId="1526209108">
    <w:abstractNumId w:val="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114B7C"/>
    <w:rsid w:val="001246D4"/>
    <w:rsid w:val="0015443D"/>
    <w:rsid w:val="00177897"/>
    <w:rsid w:val="00185D70"/>
    <w:rsid w:val="00186B32"/>
    <w:rsid w:val="0019228A"/>
    <w:rsid w:val="001C6108"/>
    <w:rsid w:val="001D3B5F"/>
    <w:rsid w:val="0022268B"/>
    <w:rsid w:val="00240B9A"/>
    <w:rsid w:val="00270B09"/>
    <w:rsid w:val="00290AC4"/>
    <w:rsid w:val="002A0685"/>
    <w:rsid w:val="002A06C5"/>
    <w:rsid w:val="002B5061"/>
    <w:rsid w:val="002B7758"/>
    <w:rsid w:val="002C6B9E"/>
    <w:rsid w:val="002D60E1"/>
    <w:rsid w:val="003759BC"/>
    <w:rsid w:val="003C7563"/>
    <w:rsid w:val="00446B17"/>
    <w:rsid w:val="004648E1"/>
    <w:rsid w:val="004F66A4"/>
    <w:rsid w:val="00506639"/>
    <w:rsid w:val="00533CE8"/>
    <w:rsid w:val="0055202B"/>
    <w:rsid w:val="005A3EA1"/>
    <w:rsid w:val="005B5578"/>
    <w:rsid w:val="005E6C8F"/>
    <w:rsid w:val="00712215"/>
    <w:rsid w:val="00753646"/>
    <w:rsid w:val="00753A9D"/>
    <w:rsid w:val="00753BEE"/>
    <w:rsid w:val="00783B0B"/>
    <w:rsid w:val="007C7ACE"/>
    <w:rsid w:val="00827D0E"/>
    <w:rsid w:val="00864102"/>
    <w:rsid w:val="008B1A4A"/>
    <w:rsid w:val="008D34C3"/>
    <w:rsid w:val="009403F4"/>
    <w:rsid w:val="00980A0F"/>
    <w:rsid w:val="00A67E81"/>
    <w:rsid w:val="00AA3993"/>
    <w:rsid w:val="00B6301E"/>
    <w:rsid w:val="00B76529"/>
    <w:rsid w:val="00B80E98"/>
    <w:rsid w:val="00C64C76"/>
    <w:rsid w:val="00C80502"/>
    <w:rsid w:val="00CB0518"/>
    <w:rsid w:val="00CD1C3D"/>
    <w:rsid w:val="00D03DB8"/>
    <w:rsid w:val="00D15E24"/>
    <w:rsid w:val="00E66224"/>
    <w:rsid w:val="00EC1BDF"/>
    <w:rsid w:val="00F30DEB"/>
    <w:rsid w:val="00F73DA9"/>
    <w:rsid w:val="00F77833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0B09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1">
    <w:name w:val="heading 1"/>
    <w:basedOn w:val="a"/>
    <w:next w:val="a"/>
    <w:link w:val="1Char"/>
    <w:rsid w:val="00D15E2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44"/>
      <w:szCs w:val="44"/>
    </w:rPr>
  </w:style>
  <w:style w:type="paragraph" w:styleId="2">
    <w:name w:val="heading 2"/>
    <w:basedOn w:val="a"/>
    <w:next w:val="a"/>
    <w:link w:val="2Char"/>
    <w:rsid w:val="00D15E24"/>
    <w:pPr>
      <w:keepNext/>
      <w:spacing w:after="0" w:line="240" w:lineRule="auto"/>
      <w:outlineLvl w:val="1"/>
    </w:pPr>
    <w:rPr>
      <w:rFonts w:ascii="Century" w:eastAsia="Century" w:hAnsi="Century" w:cs="Century"/>
      <w:b/>
      <w:sz w:val="42"/>
      <w:szCs w:val="42"/>
    </w:rPr>
  </w:style>
  <w:style w:type="paragraph" w:styleId="3">
    <w:name w:val="heading 3"/>
    <w:basedOn w:val="a"/>
    <w:next w:val="a"/>
    <w:link w:val="3Char"/>
    <w:rsid w:val="00D15E24"/>
    <w:pPr>
      <w:keepNext/>
      <w:spacing w:after="0" w:line="240" w:lineRule="auto"/>
      <w:ind w:left="360"/>
      <w:outlineLvl w:val="2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4">
    <w:name w:val="heading 4"/>
    <w:basedOn w:val="a"/>
    <w:next w:val="a"/>
    <w:link w:val="4Char"/>
    <w:rsid w:val="00D15E24"/>
    <w:pPr>
      <w:keepNext/>
      <w:spacing w:after="120" w:line="320" w:lineRule="auto"/>
      <w:ind w:left="357"/>
      <w:jc w:val="both"/>
      <w:outlineLvl w:val="3"/>
    </w:pPr>
    <w:rPr>
      <w:rFonts w:ascii="Times New Roman" w:eastAsia="Times New Roman" w:hAnsi="Times New Roman" w:cs="Times New Roman"/>
      <w:b/>
      <w:sz w:val="34"/>
      <w:szCs w:val="34"/>
    </w:rPr>
  </w:style>
  <w:style w:type="paragraph" w:styleId="5">
    <w:name w:val="heading 5"/>
    <w:basedOn w:val="a"/>
    <w:next w:val="a"/>
    <w:link w:val="5Char"/>
    <w:rsid w:val="00D15E24"/>
    <w:pPr>
      <w:keepNext/>
      <w:spacing w:after="0" w:line="240" w:lineRule="auto"/>
      <w:ind w:left="360"/>
      <w:jc w:val="center"/>
      <w:outlineLvl w:val="4"/>
    </w:pPr>
    <w:rPr>
      <w:rFonts w:ascii="Times New Roman" w:eastAsia="Times New Roman" w:hAnsi="Times New Roman" w:cs="Times New Roman"/>
      <w:b/>
      <w:sz w:val="34"/>
      <w:szCs w:val="34"/>
    </w:rPr>
  </w:style>
  <w:style w:type="paragraph" w:styleId="6">
    <w:name w:val="heading 6"/>
    <w:basedOn w:val="a"/>
    <w:next w:val="a"/>
    <w:link w:val="6Char"/>
    <w:rsid w:val="00D15E24"/>
    <w:pPr>
      <w:keepNext/>
      <w:spacing w:after="0" w:line="240" w:lineRule="auto"/>
      <w:ind w:left="360"/>
      <w:outlineLvl w:val="5"/>
    </w:pPr>
    <w:rPr>
      <w:rFonts w:ascii="Times New Roman" w:eastAsia="Times New Roman" w:hAnsi="Times New Roman" w:cs="Times New Roman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link w:val="Char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1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0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basedOn w:val="a0"/>
    <w:link w:val="1"/>
    <w:rsid w:val="00D15E24"/>
    <w:rPr>
      <w:rFonts w:ascii="Times New Roman" w:eastAsia="Times New Roman" w:hAnsi="Times New Roman" w:cs="Times New Roman"/>
      <w:kern w:val="0"/>
      <w:sz w:val="44"/>
      <w:szCs w:val="44"/>
      <w14:ligatures w14:val="none"/>
    </w:rPr>
  </w:style>
  <w:style w:type="character" w:customStyle="1" w:styleId="2Char">
    <w:name w:val="عنوان 2 Char"/>
    <w:basedOn w:val="a0"/>
    <w:link w:val="2"/>
    <w:rsid w:val="00D15E24"/>
    <w:rPr>
      <w:rFonts w:ascii="Century" w:eastAsia="Century" w:hAnsi="Century" w:cs="Century"/>
      <w:b/>
      <w:kern w:val="0"/>
      <w:sz w:val="42"/>
      <w:szCs w:val="42"/>
      <w14:ligatures w14:val="none"/>
    </w:rPr>
  </w:style>
  <w:style w:type="character" w:customStyle="1" w:styleId="3Char">
    <w:name w:val="عنوان 3 Char"/>
    <w:basedOn w:val="a0"/>
    <w:link w:val="3"/>
    <w:rsid w:val="00D15E24"/>
    <w:rPr>
      <w:rFonts w:ascii="Times New Roman" w:eastAsia="Times New Roman" w:hAnsi="Times New Roman" w:cs="Times New Roman"/>
      <w:b/>
      <w:kern w:val="0"/>
      <w:sz w:val="36"/>
      <w:szCs w:val="36"/>
      <w14:ligatures w14:val="none"/>
    </w:rPr>
  </w:style>
  <w:style w:type="character" w:customStyle="1" w:styleId="4Char">
    <w:name w:val="عنوان 4 Char"/>
    <w:basedOn w:val="a0"/>
    <w:link w:val="4"/>
    <w:rsid w:val="00D15E24"/>
    <w:rPr>
      <w:rFonts w:ascii="Times New Roman" w:eastAsia="Times New Roman" w:hAnsi="Times New Roman" w:cs="Times New Roman"/>
      <w:b/>
      <w:kern w:val="0"/>
      <w:sz w:val="34"/>
      <w:szCs w:val="34"/>
      <w14:ligatures w14:val="none"/>
    </w:rPr>
  </w:style>
  <w:style w:type="character" w:customStyle="1" w:styleId="5Char">
    <w:name w:val="عنوان 5 Char"/>
    <w:basedOn w:val="a0"/>
    <w:link w:val="5"/>
    <w:rsid w:val="00D15E24"/>
    <w:rPr>
      <w:rFonts w:ascii="Times New Roman" w:eastAsia="Times New Roman" w:hAnsi="Times New Roman" w:cs="Times New Roman"/>
      <w:b/>
      <w:kern w:val="0"/>
      <w:sz w:val="34"/>
      <w:szCs w:val="34"/>
      <w14:ligatures w14:val="none"/>
    </w:rPr>
  </w:style>
  <w:style w:type="character" w:customStyle="1" w:styleId="6Char">
    <w:name w:val="عنوان 6 Char"/>
    <w:basedOn w:val="a0"/>
    <w:link w:val="6"/>
    <w:rsid w:val="00D15E24"/>
    <w:rPr>
      <w:rFonts w:ascii="Times New Roman" w:eastAsia="Times New Roman" w:hAnsi="Times New Roman" w:cs="Times New Roman"/>
      <w:b/>
      <w:kern w:val="0"/>
      <w:sz w:val="36"/>
      <w:szCs w:val="36"/>
      <w14:ligatures w14:val="none"/>
    </w:rPr>
  </w:style>
  <w:style w:type="table" w:customStyle="1" w:styleId="TableNormal">
    <w:name w:val="Table Normal"/>
    <w:rsid w:val="00D15E24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36"/>
      <w:szCs w:val="36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Title"/>
    <w:basedOn w:val="a"/>
    <w:next w:val="a"/>
    <w:link w:val="Char2"/>
    <w:rsid w:val="00D15E24"/>
    <w:pPr>
      <w:spacing w:after="0" w:line="240" w:lineRule="auto"/>
      <w:jc w:val="center"/>
    </w:pPr>
    <w:rPr>
      <w:rFonts w:ascii="MCS Basmalah normal." w:eastAsia="MCS Basmalah normal." w:hAnsi="MCS Basmalah normal." w:cs="MCS Basmalah normal."/>
      <w:b/>
      <w:sz w:val="120"/>
      <w:szCs w:val="120"/>
    </w:rPr>
  </w:style>
  <w:style w:type="character" w:customStyle="1" w:styleId="Char2">
    <w:name w:val="العنوان Char"/>
    <w:basedOn w:val="a0"/>
    <w:link w:val="a9"/>
    <w:rsid w:val="00D15E24"/>
    <w:rPr>
      <w:rFonts w:ascii="MCS Basmalah normal." w:eastAsia="MCS Basmalah normal." w:hAnsi="MCS Basmalah normal." w:cs="MCS Basmalah normal."/>
      <w:b/>
      <w:kern w:val="0"/>
      <w:sz w:val="120"/>
      <w:szCs w:val="120"/>
      <w14:ligatures w14:val="none"/>
    </w:rPr>
  </w:style>
  <w:style w:type="paragraph" w:styleId="aa">
    <w:name w:val="Subtitle"/>
    <w:basedOn w:val="a"/>
    <w:next w:val="a"/>
    <w:link w:val="Char3"/>
    <w:rsid w:val="00D15E2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Char3">
    <w:name w:val="عنوان فرعي Char"/>
    <w:basedOn w:val="a0"/>
    <w:link w:val="aa"/>
    <w:rsid w:val="00D15E24"/>
    <w:rPr>
      <w:rFonts w:ascii="Times New Roman" w:eastAsia="Times New Roman" w:hAnsi="Times New Roman" w:cs="Times New Roman"/>
      <w:kern w:val="0"/>
      <w:sz w:val="32"/>
      <w:szCs w:val="32"/>
      <w14:ligatures w14:val="none"/>
    </w:rPr>
  </w:style>
  <w:style w:type="table" w:customStyle="1" w:styleId="47">
    <w:name w:val="47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0">
    <w:name w:val="10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0">
    <w:name w:val="6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a">
    <w:name w:val="3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a">
    <w:name w:val="2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a">
    <w:name w:val="1"/>
    <w:basedOn w:val="TableNormal"/>
    <w:rsid w:val="00D15E2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Balloon Text"/>
    <w:basedOn w:val="a"/>
    <w:link w:val="Char4"/>
    <w:uiPriority w:val="99"/>
    <w:semiHidden/>
    <w:unhideWhenUsed/>
    <w:rsid w:val="00D15E2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Char4">
    <w:name w:val="نص في بالون Char"/>
    <w:basedOn w:val="a0"/>
    <w:link w:val="ab"/>
    <w:uiPriority w:val="99"/>
    <w:semiHidden/>
    <w:rsid w:val="00D15E24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ac">
    <w:name w:val="No Spacing"/>
    <w:uiPriority w:val="1"/>
    <w:qFormat/>
    <w:rsid w:val="00D15E24"/>
    <w:pPr>
      <w:bidi/>
      <w:spacing w:after="0" w:line="240" w:lineRule="auto"/>
    </w:pPr>
    <w:rPr>
      <w:rFonts w:ascii="Calibri" w:eastAsia="Calibri" w:hAnsi="Calibri" w:cs="Arial"/>
      <w:kern w:val="0"/>
      <w14:ligatures w14:val="none"/>
    </w:rPr>
  </w:style>
  <w:style w:type="paragraph" w:styleId="ad">
    <w:name w:val="TOC Heading"/>
    <w:basedOn w:val="1"/>
    <w:next w:val="a"/>
    <w:uiPriority w:val="39"/>
    <w:unhideWhenUsed/>
    <w:qFormat/>
    <w:rsid w:val="00D15E24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rtl/>
    </w:rPr>
  </w:style>
  <w:style w:type="paragraph" w:styleId="3b">
    <w:name w:val="toc 3"/>
    <w:basedOn w:val="a"/>
    <w:next w:val="a"/>
    <w:autoRedefine/>
    <w:uiPriority w:val="39"/>
    <w:unhideWhenUsed/>
    <w:qFormat/>
    <w:rsid w:val="00D15E24"/>
    <w:pPr>
      <w:spacing w:after="100" w:line="240" w:lineRule="auto"/>
      <w:ind w:left="720"/>
    </w:pPr>
    <w:rPr>
      <w:rFonts w:ascii="Times New Roman" w:eastAsia="Times New Roman" w:hAnsi="Times New Roman" w:cs="Times New Roman"/>
      <w:sz w:val="36"/>
      <w:szCs w:val="36"/>
    </w:rPr>
  </w:style>
  <w:style w:type="character" w:styleId="Hyperlink">
    <w:name w:val="Hyperlink"/>
    <w:basedOn w:val="a0"/>
    <w:uiPriority w:val="99"/>
    <w:unhideWhenUsed/>
    <w:rsid w:val="00D15E24"/>
    <w:rPr>
      <w:color w:val="0563C1" w:themeColor="hyperlink"/>
      <w:u w:val="single"/>
    </w:rPr>
  </w:style>
  <w:style w:type="paragraph" w:styleId="2b">
    <w:name w:val="toc 2"/>
    <w:basedOn w:val="a"/>
    <w:next w:val="a"/>
    <w:autoRedefine/>
    <w:uiPriority w:val="39"/>
    <w:semiHidden/>
    <w:unhideWhenUsed/>
    <w:qFormat/>
    <w:rsid w:val="00D15E24"/>
    <w:pPr>
      <w:spacing w:after="100" w:line="276" w:lineRule="auto"/>
      <w:ind w:left="220"/>
    </w:pPr>
    <w:rPr>
      <w:sz w:val="22"/>
      <w:szCs w:val="22"/>
      <w:rtl/>
    </w:rPr>
  </w:style>
  <w:style w:type="paragraph" w:styleId="1b">
    <w:name w:val="toc 1"/>
    <w:basedOn w:val="a"/>
    <w:next w:val="a"/>
    <w:autoRedefine/>
    <w:uiPriority w:val="39"/>
    <w:semiHidden/>
    <w:unhideWhenUsed/>
    <w:qFormat/>
    <w:rsid w:val="00D15E24"/>
    <w:pPr>
      <w:spacing w:after="100" w:line="276" w:lineRule="auto"/>
    </w:pPr>
    <w:rPr>
      <w:sz w:val="22"/>
      <w:szCs w:val="22"/>
      <w:rtl/>
    </w:rPr>
  </w:style>
  <w:style w:type="paragraph" w:customStyle="1" w:styleId="121">
    <w:name w:val="عنوان 12 مع مرجع"/>
    <w:basedOn w:val="3"/>
    <w:link w:val="12Char"/>
    <w:qFormat/>
    <w:rsid w:val="00533CE8"/>
    <w:pPr>
      <w:jc w:val="center"/>
    </w:pPr>
    <w:rPr>
      <w:rFonts w:cs="GE SS Two Light"/>
      <w:b w:val="0"/>
      <w:bCs/>
      <w:color w:val="48314B"/>
      <w:sz w:val="24"/>
      <w:szCs w:val="24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character" w:customStyle="1" w:styleId="12Char">
    <w:name w:val="عنوان 12 مع مرجع Char"/>
    <w:basedOn w:val="3Char"/>
    <w:link w:val="121"/>
    <w:rsid w:val="00533CE8"/>
    <w:rPr>
      <w:rFonts w:ascii="Times New Roman" w:eastAsia="Times New Roman" w:hAnsi="Times New Roman" w:cs="GE SS Two Light"/>
      <w:b w:val="0"/>
      <w:bCs/>
      <w:color w:val="48314B"/>
      <w:kern w:val="0"/>
      <w:sz w:val="24"/>
      <w:szCs w:val="24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  <w14:ligatures w14:val="none"/>
    </w:rPr>
  </w:style>
  <w:style w:type="paragraph" w:customStyle="1" w:styleId="12">
    <w:name w:val="عنوان 12 منقط"/>
    <w:basedOn w:val="a4"/>
    <w:link w:val="12Char0"/>
    <w:qFormat/>
    <w:rsid w:val="00C80502"/>
    <w:pPr>
      <w:numPr>
        <w:numId w:val="94"/>
      </w:numPr>
      <w:spacing w:before="240" w:after="240" w:line="360" w:lineRule="auto"/>
      <w:contextualSpacing w:val="0"/>
    </w:pPr>
    <w:rPr>
      <w:rFonts w:ascii="AL-Mohanad" w:eastAsia="ae_AlMohanad" w:hAnsi="AL-Mohanad" w:cs="GE SS Two Light"/>
      <w:color w:val="48314B"/>
      <w:sz w:val="24"/>
      <w:szCs w:val="24"/>
      <w14:textOutline w14:w="952" w14:cap="flat" w14:cmpd="sng" w14:algn="ctr">
        <w14:noFill/>
        <w14:prstDash w14:val="solid"/>
        <w14:round/>
      </w14:textOutline>
    </w:rPr>
  </w:style>
  <w:style w:type="character" w:customStyle="1" w:styleId="Char">
    <w:name w:val="سرد الفقرات Char"/>
    <w:basedOn w:val="a0"/>
    <w:link w:val="a4"/>
    <w:uiPriority w:val="34"/>
    <w:rsid w:val="00C80502"/>
    <w:rPr>
      <w:rFonts w:eastAsiaTheme="minorEastAsia"/>
      <w:kern w:val="0"/>
      <w:sz w:val="21"/>
      <w:szCs w:val="21"/>
      <w14:ligatures w14:val="none"/>
    </w:rPr>
  </w:style>
  <w:style w:type="character" w:customStyle="1" w:styleId="12Char0">
    <w:name w:val="عنوان 12 منقط Char"/>
    <w:basedOn w:val="Char"/>
    <w:link w:val="12"/>
    <w:rsid w:val="00C80502"/>
    <w:rPr>
      <w:rFonts w:ascii="AL-Mohanad" w:eastAsia="ae_AlMohanad" w:hAnsi="AL-Mohanad" w:cs="GE SS Two Light"/>
      <w:color w:val="48314B"/>
      <w:kern w:val="0"/>
      <w:sz w:val="24"/>
      <w:szCs w:val="24"/>
      <w14:textOutline w14:w="952" w14:cap="flat" w14:cmpd="sng" w14:algn="ctr">
        <w14:noFill/>
        <w14:prstDash w14:val="solid"/>
        <w14:round/>
      </w14:textOutline>
      <w14:ligatures w14:val="none"/>
    </w:rPr>
  </w:style>
  <w:style w:type="paragraph" w:customStyle="1" w:styleId="160">
    <w:name w:val="عنوان 16"/>
    <w:basedOn w:val="3"/>
    <w:link w:val="16Char"/>
    <w:qFormat/>
    <w:rsid w:val="002A0685"/>
    <w:pPr>
      <w:spacing w:after="240"/>
      <w:jc w:val="center"/>
    </w:pPr>
    <w:rPr>
      <w:rFonts w:cs="GE SS Two Light"/>
      <w:b w:val="0"/>
      <w:color w:val="48314B"/>
      <w:sz w:val="32"/>
      <w:szCs w:val="32"/>
      <w14:textOutline w14:w="952" w14:cap="flat" w14:cmpd="sng" w14:algn="ctr">
        <w14:noFill/>
        <w14:prstDash w14:val="solid"/>
        <w14:round/>
      </w14:textOutline>
    </w:rPr>
  </w:style>
  <w:style w:type="character" w:customStyle="1" w:styleId="16Char">
    <w:name w:val="عنوان 16 Char"/>
    <w:basedOn w:val="3Char"/>
    <w:link w:val="160"/>
    <w:rsid w:val="002A0685"/>
    <w:rPr>
      <w:rFonts w:ascii="Times New Roman" w:eastAsia="Times New Roman" w:hAnsi="Times New Roman" w:cs="GE SS Two Light"/>
      <w:b w:val="0"/>
      <w:color w:val="48314B"/>
      <w:kern w:val="0"/>
      <w:sz w:val="32"/>
      <w:szCs w:val="32"/>
      <w14:textOutline w14:w="952" w14:cap="flat" w14:cmpd="sng" w14:algn="ctr">
        <w14:noFill/>
        <w14:prstDash w14:val="solid"/>
        <w14:round/>
      </w14:textOutline>
      <w14:ligatures w14:val="none"/>
    </w:rPr>
  </w:style>
  <w:style w:type="table" w:styleId="1c">
    <w:name w:val="Plain Table 1"/>
    <w:basedOn w:val="a1"/>
    <w:uiPriority w:val="41"/>
    <w:rsid w:val="003C75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9">
    <w:name w:val="Plain Table 4"/>
    <w:basedOn w:val="a1"/>
    <w:uiPriority w:val="44"/>
    <w:rsid w:val="003C7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1"/>
    <w:uiPriority w:val="42"/>
    <w:rsid w:val="003C75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napchat.com/add/saadalsahli_sa" TargetMode="External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snapchat.com/add/saadalsahli_s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witter.com/saadalsahli_sa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t.me/saadalsahli_s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aadalsahli_sa" TargetMode="External"/><Relationship Id="rId24" Type="http://schemas.openxmlformats.org/officeDocument/2006/relationships/hyperlink" Target="https://youtube.com/@SaadAlsahli_S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saadalsahli_sa/" TargetMode="External"/><Relationship Id="rId23" Type="http://schemas.openxmlformats.org/officeDocument/2006/relationships/hyperlink" Target="https://twitter.com/saadalsahli_s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saadalsahli.sa" TargetMode="External"/><Relationship Id="rId19" Type="http://schemas.openxmlformats.org/officeDocument/2006/relationships/hyperlink" Target="https://www.youtube.com/c/%D8%B3%D8%B9%D8%AF%D8%A7%D9%84%D8%B3%D9%87%D9%84%D9%8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saadalsahli_sa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6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34</cp:revision>
  <dcterms:created xsi:type="dcterms:W3CDTF">2023-09-28T14:40:00Z</dcterms:created>
  <dcterms:modified xsi:type="dcterms:W3CDTF">2023-11-29T10:29:00Z</dcterms:modified>
</cp:coreProperties>
</file>